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5015E4" w14:textId="77777777" w:rsidR="00F26E95" w:rsidRPr="00A74D31" w:rsidRDefault="00F26E95" w:rsidP="00A74D31">
      <w:pPr>
        <w:pStyle w:val="Ttulo"/>
        <w:rPr>
          <w:rFonts w:ascii="Roboto" w:hAnsi="Roboto"/>
        </w:rPr>
      </w:pPr>
      <w:r w:rsidRPr="00A74D31">
        <w:rPr>
          <w:rFonts w:ascii="Roboto" w:hAnsi="Roboto"/>
        </w:rPr>
        <w:t>CIBERSEGURIDAD</w:t>
      </w:r>
    </w:p>
    <w:p w14:paraId="1B84DF2D" w14:textId="4877B781" w:rsidR="00F26E95" w:rsidRPr="00A74D31" w:rsidRDefault="00F26E95" w:rsidP="00A74D31">
      <w:pPr>
        <w:rPr>
          <w:rFonts w:ascii="Roboto" w:hAnsi="Roboto"/>
          <w:sz w:val="28"/>
          <w:szCs w:val="28"/>
        </w:rPr>
      </w:pPr>
      <w:r w:rsidRPr="00A74D31">
        <w:rPr>
          <w:rFonts w:ascii="Roboto" w:hAnsi="Roboto"/>
          <w:sz w:val="28"/>
          <w:szCs w:val="28"/>
        </w:rPr>
        <w:t>‘Bootcamp IX’</w:t>
      </w:r>
    </w:p>
    <w:p w14:paraId="53727413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8DBD59E" w14:textId="1B17712E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49EEAA2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F9C39B1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75E2A45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288735B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7BE3F2D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388A8860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359E9B59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0BA8252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E26473A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429A1EAD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DC31961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1FC9897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48DE4B75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3F1C0FB6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370C78D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57073D2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79CD2783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7FC18E5E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1F9F2EE5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78AD8E57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051DAC3" w14:textId="77777777" w:rsidR="00A74D31" w:rsidRDefault="00A74D31" w:rsidP="00F26E95">
      <w:pPr>
        <w:rPr>
          <w:rFonts w:ascii="Roboto" w:hAnsi="Roboto"/>
          <w:sz w:val="18"/>
          <w:szCs w:val="18"/>
        </w:rPr>
      </w:pPr>
    </w:p>
    <w:p w14:paraId="6D17EFF5" w14:textId="77777777" w:rsidR="00A74D31" w:rsidRDefault="00A74D31" w:rsidP="00F26E95">
      <w:pPr>
        <w:rPr>
          <w:rFonts w:ascii="Roboto" w:hAnsi="Roboto"/>
          <w:sz w:val="18"/>
          <w:szCs w:val="18"/>
        </w:rPr>
      </w:pPr>
    </w:p>
    <w:p w14:paraId="7EBF9657" w14:textId="77777777" w:rsidR="003A0F9B" w:rsidRDefault="003A0F9B" w:rsidP="00F26E95">
      <w:pPr>
        <w:rPr>
          <w:rFonts w:ascii="Roboto" w:hAnsi="Roboto"/>
          <w:sz w:val="24"/>
          <w:szCs w:val="24"/>
        </w:rPr>
      </w:pPr>
    </w:p>
    <w:p w14:paraId="18F53FFA" w14:textId="43D28831" w:rsidR="00F26E95" w:rsidRPr="00A74D31" w:rsidRDefault="00F26E95" w:rsidP="00F26E95">
      <w:pPr>
        <w:rPr>
          <w:rFonts w:ascii="Roboto" w:hAnsi="Roboto"/>
          <w:sz w:val="24"/>
          <w:szCs w:val="24"/>
        </w:rPr>
      </w:pPr>
      <w:r w:rsidRPr="00A74D31">
        <w:rPr>
          <w:rFonts w:ascii="Roboto" w:hAnsi="Roboto"/>
          <w:sz w:val="24"/>
          <w:szCs w:val="24"/>
        </w:rPr>
        <w:t>Informe Pr</w:t>
      </w:r>
      <w:r w:rsidR="003A0F9B">
        <w:rPr>
          <w:rFonts w:ascii="Roboto" w:hAnsi="Roboto"/>
          <w:sz w:val="24"/>
          <w:szCs w:val="24"/>
        </w:rPr>
        <w:t>á</w:t>
      </w:r>
      <w:r w:rsidRPr="00A74D31">
        <w:rPr>
          <w:rFonts w:ascii="Roboto" w:hAnsi="Roboto"/>
          <w:sz w:val="24"/>
          <w:szCs w:val="24"/>
        </w:rPr>
        <w:t xml:space="preserve">ctica </w:t>
      </w:r>
      <w:r w:rsidR="00A74D31">
        <w:rPr>
          <w:rFonts w:ascii="Roboto" w:hAnsi="Roboto"/>
          <w:sz w:val="24"/>
          <w:szCs w:val="24"/>
        </w:rPr>
        <w:t>Blue Team</w:t>
      </w:r>
      <w:r w:rsidRPr="00A74D31">
        <w:rPr>
          <w:rFonts w:ascii="Roboto" w:hAnsi="Roboto"/>
          <w:sz w:val="24"/>
          <w:szCs w:val="24"/>
        </w:rPr>
        <w:t>.</w:t>
      </w:r>
    </w:p>
    <w:p w14:paraId="13A42B1F" w14:textId="77777777" w:rsidR="00F26E95" w:rsidRPr="00A74D31" w:rsidRDefault="00F26E95" w:rsidP="00F26E95">
      <w:pPr>
        <w:rPr>
          <w:rFonts w:ascii="Roboto" w:hAnsi="Roboto"/>
          <w:sz w:val="24"/>
          <w:szCs w:val="24"/>
        </w:rPr>
      </w:pPr>
      <w:r w:rsidRPr="00A74D31">
        <w:rPr>
          <w:rFonts w:ascii="Roboto" w:hAnsi="Roboto"/>
          <w:sz w:val="24"/>
          <w:szCs w:val="24"/>
        </w:rPr>
        <w:t>Maximiliano Dariel Altamirano.</w:t>
      </w:r>
    </w:p>
    <w:p w14:paraId="2E30DBC0" w14:textId="54862E91" w:rsidR="00A74D31" w:rsidRDefault="00F26E95" w:rsidP="00A74D31">
      <w:pPr>
        <w:rPr>
          <w:rFonts w:ascii="Roboto" w:hAnsi="Roboto"/>
          <w:sz w:val="24"/>
          <w:szCs w:val="24"/>
        </w:rPr>
      </w:pPr>
      <w:r w:rsidRPr="00A74D31">
        <w:rPr>
          <w:rFonts w:ascii="Roboto" w:hAnsi="Roboto"/>
          <w:sz w:val="24"/>
          <w:szCs w:val="24"/>
        </w:rPr>
        <w:t>Academia KeepCoding</w:t>
      </w:r>
      <w:r w:rsidR="00A74D31" w:rsidRPr="00A74D31">
        <w:rPr>
          <w:rFonts w:ascii="Roboto" w:hAnsi="Roboto"/>
          <w:sz w:val="24"/>
          <w:szCs w:val="24"/>
        </w:rPr>
        <w:t>.</w:t>
      </w:r>
    </w:p>
    <w:p w14:paraId="311ECB8D" w14:textId="77777777" w:rsidR="003A0F9B" w:rsidRPr="00A74D31" w:rsidRDefault="003A0F9B" w:rsidP="00A74D31">
      <w:pPr>
        <w:rPr>
          <w:rFonts w:ascii="Roboto" w:hAnsi="Roboto"/>
          <w:sz w:val="24"/>
          <w:szCs w:val="24"/>
        </w:rPr>
      </w:pPr>
    </w:p>
    <w:p w14:paraId="10D1F27A" w14:textId="3AA6DB1E" w:rsidR="00A74D31" w:rsidRPr="009E1730" w:rsidRDefault="00A74D31" w:rsidP="00A74D31">
      <w:pPr>
        <w:rPr>
          <w:rFonts w:ascii="Roboto" w:hAnsi="Roboto"/>
          <w:b/>
          <w:bCs/>
          <w:sz w:val="20"/>
          <w:szCs w:val="20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lastRenderedPageBreak/>
        <w:t>Enunciado:</w:t>
      </w:r>
    </w:p>
    <w:p w14:paraId="5368537B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Queremos montar la siguiente infraestructura:</w:t>
      </w:r>
    </w:p>
    <w:p w14:paraId="3544CFA3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11DA92CE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noProof/>
          <w:sz w:val="20"/>
          <w:szCs w:val="20"/>
        </w:rPr>
        <w:drawing>
          <wp:inline distT="0" distB="0" distL="0" distR="0" wp14:anchorId="61017990" wp14:editId="10A18552">
            <wp:extent cx="5477639" cy="3600953"/>
            <wp:effectExtent l="0" t="0" r="0" b="0"/>
            <wp:docPr id="203829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9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AD7D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10D0EC89" w14:textId="77777777" w:rsidR="00A74D31" w:rsidRPr="009E1730" w:rsidRDefault="00A74D31" w:rsidP="00A74D31">
      <w:pPr>
        <w:rPr>
          <w:rFonts w:ascii="Roboto" w:hAnsi="Roboto"/>
          <w:b/>
          <w:bCs/>
          <w:sz w:val="20"/>
          <w:szCs w:val="20"/>
          <w:u w:val="single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t>Los requisitos que debe cumplir son los siguientes:</w:t>
      </w:r>
    </w:p>
    <w:p w14:paraId="3A0EF154" w14:textId="684E8B8D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1. Debe tener un </w:t>
      </w:r>
      <w:r w:rsidR="00A16746">
        <w:rPr>
          <w:rFonts w:ascii="Roboto" w:hAnsi="Roboto"/>
          <w:sz w:val="20"/>
          <w:szCs w:val="20"/>
        </w:rPr>
        <w:t>pfS</w:t>
      </w:r>
      <w:r w:rsidRPr="00A74D31">
        <w:rPr>
          <w:rFonts w:ascii="Roboto" w:hAnsi="Roboto"/>
          <w:sz w:val="20"/>
          <w:szCs w:val="20"/>
        </w:rPr>
        <w:t>ense en que se interconecten las redes LAN, DMZ y DMZ2</w:t>
      </w:r>
    </w:p>
    <w:p w14:paraId="6A4CE7C6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2. En la red LAN debe haber un equipo Windows 11 que envíe logs al servidor de Elastic.</w:t>
      </w:r>
    </w:p>
    <w:p w14:paraId="236482FA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3. En la red DMZ debe haber un honeypot que envíe los logs al servidor de Elastic.</w:t>
      </w:r>
    </w:p>
    <w:p w14:paraId="620187CF" w14:textId="77777777" w:rsidR="00A74D31" w:rsidRPr="00A74D31" w:rsidRDefault="00A74D31" w:rsidP="005A3DCD">
      <w:pPr>
        <w:ind w:left="708"/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1. Este honeypot no debe tener acceso a ninguna red interna (LAN, DMZ2...) y debe ser</w:t>
      </w:r>
    </w:p>
    <w:p w14:paraId="6FC40BFA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accesible desde el exterior (red WAN) en ambos sentidos.</w:t>
      </w:r>
    </w:p>
    <w:p w14:paraId="4F0C78B8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2C801146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4. En la red DMZ2 debe haber otra fuente diferente de logs a las dos mencionadas anteriormente.</w:t>
      </w:r>
    </w:p>
    <w:p w14:paraId="48236985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Se propone Suricata o Apache Server como posibles fuentes, pero se deja a elección del alumno.</w:t>
      </w:r>
    </w:p>
    <w:p w14:paraId="1193EAE9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5. El servidor de Elastic debe recibir, almacenar y poder visualizar los logs del honeypot, el</w:t>
      </w:r>
    </w:p>
    <w:p w14:paraId="241CE985" w14:textId="72A7AD15" w:rsidR="003B4B08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Windows 11 y la fuente elegida ubicada en la DMZ2.</w:t>
      </w:r>
    </w:p>
    <w:p w14:paraId="345EB760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369B326D" w14:textId="77777777" w:rsidR="00A74D31" w:rsidRDefault="00A74D31" w:rsidP="00A74D31">
      <w:pPr>
        <w:rPr>
          <w:rFonts w:ascii="Roboto" w:hAnsi="Roboto"/>
          <w:sz w:val="20"/>
          <w:szCs w:val="20"/>
          <w:u w:val="single"/>
        </w:rPr>
      </w:pPr>
    </w:p>
    <w:p w14:paraId="2C709ED0" w14:textId="43B29F6F" w:rsidR="00A74D31" w:rsidRPr="009E1730" w:rsidRDefault="00A74D31" w:rsidP="00A74D31">
      <w:pPr>
        <w:rPr>
          <w:rFonts w:ascii="Roboto" w:hAnsi="Roboto"/>
          <w:b/>
          <w:bCs/>
          <w:sz w:val="20"/>
          <w:szCs w:val="20"/>
          <w:u w:val="single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lastRenderedPageBreak/>
        <w:t>Criterios de evaluación de la memoria:</w:t>
      </w:r>
    </w:p>
    <w:p w14:paraId="77896315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1. Debe contener evidencias y explicaciones que demuestren la correcta creación de la</w:t>
      </w:r>
    </w:p>
    <w:p w14:paraId="6CAB0E71" w14:textId="445558EA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infraestructura de red en el </w:t>
      </w:r>
      <w:r w:rsidR="00A16746">
        <w:rPr>
          <w:rFonts w:ascii="Roboto" w:hAnsi="Roboto"/>
          <w:sz w:val="20"/>
          <w:szCs w:val="20"/>
        </w:rPr>
        <w:t>pfS</w:t>
      </w:r>
      <w:r w:rsidRPr="00A74D31">
        <w:rPr>
          <w:rFonts w:ascii="Roboto" w:hAnsi="Roboto"/>
          <w:sz w:val="20"/>
          <w:szCs w:val="20"/>
        </w:rPr>
        <w:t>ense.</w:t>
      </w:r>
    </w:p>
    <w:p w14:paraId="795601F4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2. Debe contener explicación y captura de las reglas de firewall elegidas para cada red (WAN, NAT,</w:t>
      </w:r>
    </w:p>
    <w:p w14:paraId="7395E60C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LAN, DMZ y DMZ2)</w:t>
      </w:r>
    </w:p>
    <w:p w14:paraId="58A756AA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3. Debe contener evidencias de las políticas e integraciones asignadas a cada agente del SIEM</w:t>
      </w:r>
    </w:p>
    <w:p w14:paraId="26B49EC9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(Elastic)</w:t>
      </w:r>
    </w:p>
    <w:p w14:paraId="7A3C557D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4. Debe contener evidencias que demuestren la correcta recepción de los logs, de todas las fuentes</w:t>
      </w:r>
    </w:p>
    <w:p w14:paraId="10F275BD" w14:textId="67374511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especificadas en el enunciado, en el SIEM (Elastic).</w:t>
      </w:r>
    </w:p>
    <w:p w14:paraId="2EF0A121" w14:textId="606242AE" w:rsidR="00A74D31" w:rsidRDefault="00A74D3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6A5C4710" w14:textId="5D901629" w:rsidR="00E1220D" w:rsidRPr="009E1730" w:rsidRDefault="009E1730" w:rsidP="00F26E95">
      <w:pPr>
        <w:rPr>
          <w:rFonts w:ascii="Roboto" w:hAnsi="Roboto"/>
          <w:sz w:val="20"/>
          <w:szCs w:val="20"/>
          <w:u w:val="single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lastRenderedPageBreak/>
        <w:t>Desarrollo:</w:t>
      </w:r>
    </w:p>
    <w:p w14:paraId="3658284E" w14:textId="1478C36C" w:rsidR="00E1220D" w:rsidRPr="00E1220D" w:rsidRDefault="00E1220D" w:rsidP="00F26E95">
      <w:pPr>
        <w:rPr>
          <w:rFonts w:ascii="Roboto" w:hAnsi="Roboto"/>
          <w:b/>
          <w:bCs/>
          <w:sz w:val="20"/>
          <w:szCs w:val="20"/>
        </w:rPr>
      </w:pPr>
      <w:r w:rsidRPr="00E1220D">
        <w:rPr>
          <w:rFonts w:ascii="Roboto" w:hAnsi="Roboto"/>
          <w:b/>
          <w:bCs/>
          <w:sz w:val="20"/>
          <w:szCs w:val="20"/>
        </w:rPr>
        <w:t xml:space="preserve">1. Debe tener un </w:t>
      </w:r>
      <w:r w:rsidR="00A16746">
        <w:rPr>
          <w:rFonts w:ascii="Roboto" w:hAnsi="Roboto"/>
          <w:b/>
          <w:bCs/>
          <w:sz w:val="20"/>
          <w:szCs w:val="20"/>
        </w:rPr>
        <w:t>pfS</w:t>
      </w:r>
      <w:r w:rsidRPr="00E1220D">
        <w:rPr>
          <w:rFonts w:ascii="Roboto" w:hAnsi="Roboto"/>
          <w:b/>
          <w:bCs/>
          <w:sz w:val="20"/>
          <w:szCs w:val="20"/>
        </w:rPr>
        <w:t>ense en que se interconecten las redes LAN, DMZ y DMZ2</w:t>
      </w:r>
      <w:r w:rsidR="00D16CE9">
        <w:rPr>
          <w:rFonts w:ascii="Roboto" w:hAnsi="Roboto"/>
          <w:b/>
          <w:bCs/>
          <w:sz w:val="20"/>
          <w:szCs w:val="20"/>
        </w:rPr>
        <w:t>.</w:t>
      </w:r>
    </w:p>
    <w:p w14:paraId="0686D1B7" w14:textId="65FDD084" w:rsidR="00E1220D" w:rsidRDefault="00D34908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Comenzamos instalando y configurando el </w:t>
      </w:r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 xml:space="preserve">Sense. Previamente </w:t>
      </w:r>
      <w:r w:rsidR="00D16CE9">
        <w:rPr>
          <w:rFonts w:ascii="Roboto" w:hAnsi="Roboto"/>
          <w:sz w:val="20"/>
          <w:szCs w:val="20"/>
        </w:rPr>
        <w:t>deberemos</w:t>
      </w:r>
      <w:r>
        <w:rPr>
          <w:rFonts w:ascii="Roboto" w:hAnsi="Roboto"/>
          <w:sz w:val="20"/>
          <w:szCs w:val="20"/>
        </w:rPr>
        <w:t xml:space="preserve"> disponer de un virtualizador (VirtualBox) y de la</w:t>
      </w:r>
      <w:r w:rsidR="00AF0479">
        <w:rPr>
          <w:rFonts w:ascii="Roboto" w:hAnsi="Roboto"/>
          <w:sz w:val="20"/>
          <w:szCs w:val="20"/>
        </w:rPr>
        <w:t xml:space="preserve"> imagen</w:t>
      </w:r>
      <w:r>
        <w:rPr>
          <w:rFonts w:ascii="Roboto" w:hAnsi="Roboto"/>
          <w:sz w:val="20"/>
          <w:szCs w:val="20"/>
        </w:rPr>
        <w:t xml:space="preserve"> ISO para </w:t>
      </w:r>
      <w:r w:rsidR="00AF0479">
        <w:rPr>
          <w:rFonts w:ascii="Roboto" w:hAnsi="Roboto"/>
          <w:sz w:val="20"/>
          <w:szCs w:val="20"/>
        </w:rPr>
        <w:t>generar nuestro</w:t>
      </w:r>
      <w:r>
        <w:rPr>
          <w:rFonts w:ascii="Roboto" w:hAnsi="Roboto"/>
          <w:sz w:val="20"/>
          <w:szCs w:val="20"/>
        </w:rPr>
        <w:t xml:space="preserve"> UTM-01</w:t>
      </w:r>
      <w:r w:rsidR="00AF0479"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(</w:t>
      </w:r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Sense).</w:t>
      </w:r>
    </w:p>
    <w:p w14:paraId="6C641B1F" w14:textId="77777777" w:rsidR="00AF0479" w:rsidRDefault="00AF0479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Creamos nuestra máquina Virtual con las siguientes configuraciones:</w:t>
      </w:r>
    </w:p>
    <w:p w14:paraId="2276E749" w14:textId="77777777" w:rsidR="00D16CE9" w:rsidRDefault="00D16CE9" w:rsidP="00F26E95">
      <w:pPr>
        <w:rPr>
          <w:rFonts w:ascii="Roboto" w:hAnsi="Roboto"/>
          <w:sz w:val="20"/>
          <w:szCs w:val="20"/>
        </w:rPr>
      </w:pPr>
    </w:p>
    <w:p w14:paraId="19D4F56B" w14:textId="77777777" w:rsidR="00D16CE9" w:rsidRDefault="00AF0479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Nombre: UTM-01</w:t>
      </w:r>
      <w:r w:rsidR="00D16CE9">
        <w:rPr>
          <w:rFonts w:ascii="Roboto" w:hAnsi="Roboto"/>
          <w:sz w:val="20"/>
          <w:szCs w:val="20"/>
        </w:rPr>
        <w:t xml:space="preserve">; </w:t>
      </w:r>
      <w:r>
        <w:rPr>
          <w:rFonts w:ascii="Roboto" w:hAnsi="Roboto"/>
          <w:sz w:val="20"/>
          <w:szCs w:val="20"/>
        </w:rPr>
        <w:t>Tipo: BSD</w:t>
      </w:r>
      <w:r w:rsidR="00D16CE9">
        <w:rPr>
          <w:rFonts w:ascii="Roboto" w:hAnsi="Roboto"/>
          <w:sz w:val="20"/>
          <w:szCs w:val="20"/>
        </w:rPr>
        <w:t xml:space="preserve">; </w:t>
      </w:r>
      <w:r>
        <w:rPr>
          <w:rFonts w:ascii="Roboto" w:hAnsi="Roboto"/>
          <w:sz w:val="20"/>
          <w:szCs w:val="20"/>
        </w:rPr>
        <w:t>Subtype: FreeBSD</w:t>
      </w:r>
      <w:r w:rsidR="00D16CE9">
        <w:rPr>
          <w:rFonts w:ascii="Roboto" w:hAnsi="Roboto"/>
          <w:sz w:val="20"/>
          <w:szCs w:val="20"/>
        </w:rPr>
        <w:t xml:space="preserve">; </w:t>
      </w:r>
      <w:r>
        <w:rPr>
          <w:rFonts w:ascii="Roboto" w:hAnsi="Roboto"/>
          <w:sz w:val="20"/>
          <w:szCs w:val="20"/>
        </w:rPr>
        <w:t>Versión: FreeBSD (64-bit)</w:t>
      </w:r>
      <w:r>
        <w:rPr>
          <w:rFonts w:ascii="Roboto" w:hAnsi="Roboto"/>
          <w:sz w:val="20"/>
          <w:szCs w:val="20"/>
        </w:rPr>
        <w:br/>
      </w:r>
      <w:r w:rsidRPr="00AF0479">
        <w:rPr>
          <w:rFonts w:ascii="Roboto" w:hAnsi="Roboto"/>
          <w:noProof/>
          <w:sz w:val="20"/>
          <w:szCs w:val="20"/>
        </w:rPr>
        <w:drawing>
          <wp:inline distT="0" distB="0" distL="0" distR="0" wp14:anchorId="5CADFDCC" wp14:editId="260BED47">
            <wp:extent cx="5612130" cy="3427730"/>
            <wp:effectExtent l="0" t="0" r="7620" b="1270"/>
            <wp:docPr id="1438437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37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1CE" w14:textId="77777777" w:rsidR="00D16CE9" w:rsidRDefault="00D16CE9" w:rsidP="00F26E95">
      <w:pPr>
        <w:rPr>
          <w:rFonts w:ascii="Roboto" w:hAnsi="Roboto"/>
          <w:sz w:val="20"/>
          <w:szCs w:val="20"/>
        </w:rPr>
      </w:pPr>
    </w:p>
    <w:p w14:paraId="3F42DC98" w14:textId="03159B26" w:rsidR="00D16CE9" w:rsidRDefault="00DF1AB0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Lanzamos la maquina desde </w:t>
      </w:r>
      <w:r w:rsidR="00D16CE9">
        <w:rPr>
          <w:rFonts w:ascii="Roboto" w:hAnsi="Roboto"/>
          <w:sz w:val="20"/>
          <w:szCs w:val="20"/>
        </w:rPr>
        <w:t>Virtual Box</w:t>
      </w:r>
      <w:r>
        <w:rPr>
          <w:rFonts w:ascii="Roboto" w:hAnsi="Roboto"/>
          <w:sz w:val="20"/>
          <w:szCs w:val="20"/>
        </w:rPr>
        <w:t xml:space="preserve"> y comenzamos con las configuraciones.</w:t>
      </w:r>
    </w:p>
    <w:p w14:paraId="2067578F" w14:textId="125AC4F6" w:rsidR="00DF1AB0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5A16D2C3" wp14:editId="4F9794E8">
            <wp:extent cx="4320000" cy="2415600"/>
            <wp:effectExtent l="0" t="0" r="4445" b="3810"/>
            <wp:docPr id="690314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4599" name=""/>
                    <pic:cNvPicPr/>
                  </pic:nvPicPr>
                  <pic:blipFill rotWithShape="1">
                    <a:blip r:embed="rId10"/>
                    <a:srcRect l="5566" t="23529" r="5091" b="18358"/>
                    <a:stretch/>
                  </pic:blipFill>
                  <pic:spPr bwMode="auto">
                    <a:xfrm>
                      <a:off x="0" y="0"/>
                      <a:ext cx="4320000" cy="24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D69A" w14:textId="439E229D" w:rsidR="00DF1AB0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1DD1B7C6" wp14:editId="053870A9">
            <wp:extent cx="4320000" cy="2376000"/>
            <wp:effectExtent l="0" t="0" r="4445" b="5715"/>
            <wp:docPr id="188192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27937" name=""/>
                    <pic:cNvPicPr/>
                  </pic:nvPicPr>
                  <pic:blipFill rotWithShape="1">
                    <a:blip r:embed="rId11"/>
                    <a:srcRect l="5160" t="24196" r="4820" b="18081"/>
                    <a:stretch/>
                  </pic:blipFill>
                  <pic:spPr bwMode="auto">
                    <a:xfrm>
                      <a:off x="0" y="0"/>
                      <a:ext cx="4320000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2D683F5A" wp14:editId="6146B7D8">
            <wp:extent cx="4320000" cy="2433600"/>
            <wp:effectExtent l="0" t="0" r="4445" b="5080"/>
            <wp:docPr id="196131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19199" name=""/>
                    <pic:cNvPicPr/>
                  </pic:nvPicPr>
                  <pic:blipFill rotWithShape="1">
                    <a:blip r:embed="rId12"/>
                    <a:srcRect l="5838" t="23523" r="4684" b="18296"/>
                    <a:stretch/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06CF84B1" wp14:editId="7107B900">
            <wp:extent cx="4320000" cy="2437200"/>
            <wp:effectExtent l="0" t="0" r="4445" b="1270"/>
            <wp:docPr id="1799324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4286" name=""/>
                    <pic:cNvPicPr/>
                  </pic:nvPicPr>
                  <pic:blipFill rotWithShape="1">
                    <a:blip r:embed="rId13"/>
                    <a:srcRect l="5025" t="23248" r="5499" b="17922"/>
                    <a:stretch/>
                  </pic:blipFill>
                  <pic:spPr bwMode="auto">
                    <a:xfrm>
                      <a:off x="0" y="0"/>
                      <a:ext cx="4320000" cy="24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D53E" w14:textId="10164A00" w:rsidR="001A1CFC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1569C514" wp14:editId="5051258B">
            <wp:extent cx="4320000" cy="2386800"/>
            <wp:effectExtent l="0" t="0" r="4445" b="0"/>
            <wp:docPr id="922369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69984" name=""/>
                    <pic:cNvPicPr/>
                  </pic:nvPicPr>
                  <pic:blipFill rotWithShape="1">
                    <a:blip r:embed="rId14"/>
                    <a:srcRect l="5567" t="23376" r="4955" b="18738"/>
                    <a:stretch/>
                  </pic:blipFill>
                  <pic:spPr bwMode="auto">
                    <a:xfrm>
                      <a:off x="0" y="0"/>
                      <a:ext cx="4320000" cy="238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3B35582A" wp14:editId="27DB1FDB">
            <wp:extent cx="4320000" cy="2426400"/>
            <wp:effectExtent l="0" t="0" r="4445" b="0"/>
            <wp:docPr id="2128846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46890" name=""/>
                    <pic:cNvPicPr/>
                  </pic:nvPicPr>
                  <pic:blipFill rotWithShape="1">
                    <a:blip r:embed="rId15"/>
                    <a:srcRect l="5838" t="23663" r="4413" b="17813"/>
                    <a:stretch/>
                  </pic:blipFill>
                  <pic:spPr bwMode="auto">
                    <a:xfrm>
                      <a:off x="0" y="0"/>
                      <a:ext cx="4320000" cy="24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70F3D2C6" wp14:editId="1C61EA0E">
            <wp:extent cx="4320000" cy="2404800"/>
            <wp:effectExtent l="0" t="0" r="4445" b="0"/>
            <wp:docPr id="1393871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71013" name=""/>
                    <pic:cNvPicPr/>
                  </pic:nvPicPr>
                  <pic:blipFill rotWithShape="1">
                    <a:blip r:embed="rId16"/>
                    <a:srcRect l="5296" t="23530" r="5362" b="18674"/>
                    <a:stretch/>
                  </pic:blipFill>
                  <pic:spPr bwMode="auto">
                    <a:xfrm>
                      <a:off x="0" y="0"/>
                      <a:ext cx="43200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1F89" w14:textId="77777777" w:rsidR="00D16CE9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53393877" wp14:editId="735CD83A">
            <wp:extent cx="4320000" cy="2412000"/>
            <wp:effectExtent l="0" t="0" r="4445" b="7620"/>
            <wp:docPr id="416842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2249" name=""/>
                    <pic:cNvPicPr/>
                  </pic:nvPicPr>
                  <pic:blipFill rotWithShape="1">
                    <a:blip r:embed="rId17"/>
                    <a:srcRect l="5703" t="23836" r="5499" b="18548"/>
                    <a:stretch/>
                  </pic:blipFill>
                  <pic:spPr bwMode="auto">
                    <a:xfrm>
                      <a:off x="0" y="0"/>
                      <a:ext cx="4320000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08B118F0" wp14:editId="4BE00B4D">
            <wp:extent cx="4320000" cy="2426400"/>
            <wp:effectExtent l="0" t="0" r="4445" b="0"/>
            <wp:docPr id="1143704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04253" name=""/>
                    <pic:cNvPicPr/>
                  </pic:nvPicPr>
                  <pic:blipFill rotWithShape="1">
                    <a:blip r:embed="rId18"/>
                    <a:srcRect l="1357" t="5225" r="2376" b="8128"/>
                    <a:stretch/>
                  </pic:blipFill>
                  <pic:spPr bwMode="auto">
                    <a:xfrm>
                      <a:off x="0" y="0"/>
                      <a:ext cx="4320000" cy="24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9343C" w14:textId="77777777" w:rsidR="00D16CE9" w:rsidRDefault="00D16CE9" w:rsidP="00F26E95">
      <w:pPr>
        <w:rPr>
          <w:rFonts w:ascii="Roboto" w:hAnsi="Roboto"/>
          <w:sz w:val="20"/>
          <w:szCs w:val="20"/>
        </w:rPr>
      </w:pPr>
    </w:p>
    <w:p w14:paraId="681E8FAE" w14:textId="77777777" w:rsidR="00D16CE9" w:rsidRDefault="00D16CE9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56441FC1" w14:textId="0FFA63DD" w:rsidR="00D16CE9" w:rsidRDefault="000634A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6B501A" wp14:editId="14A9C666">
                <wp:simplePos x="0" y="0"/>
                <wp:positionH relativeFrom="column">
                  <wp:posOffset>3051810</wp:posOffset>
                </wp:positionH>
                <wp:positionV relativeFrom="paragraph">
                  <wp:posOffset>3183890</wp:posOffset>
                </wp:positionV>
                <wp:extent cx="304800" cy="274320"/>
                <wp:effectExtent l="19050" t="19050" r="38100" b="11430"/>
                <wp:wrapNone/>
                <wp:docPr id="26237852" name="Flecha: hacia arrib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74320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465E0" w14:textId="77777777" w:rsidR="001A1CFC" w:rsidRDefault="001A1CFC" w:rsidP="001A1CF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5527D5" wp14:editId="22E5C79C">
                                  <wp:extent cx="0" cy="0"/>
                                  <wp:effectExtent l="0" t="0" r="0" b="0"/>
                                  <wp:docPr id="68531057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531057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6B501A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1" o:spid="_x0000_s1026" type="#_x0000_t68" style="position:absolute;margin-left:240.3pt;margin-top:250.7pt;width:24pt;height:21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niDeAIAAFcFAAAOAAAAZHJzL2Uyb0RvYy54bWysVE1v2zAMvQ/YfxB0X22n6doFdYqgRYcB&#10;RVusHXpWZKk2IIsapcTOfv0o2XGCrthh2EWmTPLxQ4+8vOpbw7YKfQO25MVJzpmyEqrGvpb8x/Pt&#10;pwvOfBC2EgasKvlOeX61/PjhsnMLNYMaTKWQEYj1i86VvA7BLbLMy1q1wp+AU5aUGrAVga74mlUo&#10;OkJvTTbL889ZB1g5BKm8p783g5IvE77WSoYHrb0KzJSccgvpxHSu45ktL8XiFYWrGzmmIf4hi1Y0&#10;loJOUDciCLbB5g+otpEIHnQ4kdBmoHUjVaqBqinyN9U81cKpVAs1x7upTf7/wcr77ZN7RGpD5/zC&#10;kxir6DW28Uv5sT41azc1S/WBSfp5ms8vcmqpJNXsfH46S83MDs4OffiqoGVRKPnGrRChS10S2zsf&#10;KCZZ761iOA+mqW4bY9IlUkBdG2RbQY8npFQ2zOKDkdeRZXZIPElhZ1T0N/a70qypKNVZCpo49Raw&#10;GFS1qNQQpzjLqaoxyj6FFDMBRmRNGU7YI8De8jjZYoQZ7aOrSpScnPO/JTbkMHmkyGDD5Nw2FvA9&#10;ABOmyIM9pX/UmiiGft0TfhTXUO0ekSEMs+GdvG3owe6ED48CaRjojWnAwwMd2kBXchglzmrAX+/9&#10;j/bEUdJy1tFwldz/3AhUnJlvltj7pZjP4zSmy/zsnLjD8FizPtbYTXsNRIGCVomTSYz2wexFjdC+&#10;0B5YxaikElZS7JLLgPvLdRiGnjaJVKtVMqMJdCLc2ScnI3hscGTjc/8i0I2sDUT3e9gPoli8Ye5g&#10;Gz0trDYBdJNofejr2Hqa3sShcdPE9XB8T1aHfbj8DQAA//8DAFBLAwQUAAYACAAAACEA8Az4N98A&#10;AAALAQAADwAAAGRycy9kb3ducmV2LnhtbEyPTU7DMBBG90jcwZpK7KjdNomiEKdCSCCxQaThAG7s&#10;xlHjcYjdNL09wwp28/P0zZtyv7iBzWYKvUcJm7UAZrD1usdOwlfz+pgDC1GhVoNHI+FmAuyr+7tS&#10;FdpfsTbzIXaMQjAUSoKNcSw4D601ToW1Hw3S7uQnpyK1U8f1pK4U7ga+FSLjTvVIF6wazYs17flw&#10;cRLeGtvPaf2Bu9P7aG+N+6y/d52UD6vl+QlYNEv8g+FXn9ShIqejv6AObJCQ5CIjVEIqNgkwItJt&#10;TpMjFUmSAa9K/v+H6gcAAP//AwBQSwECLQAUAAYACAAAACEAtoM4kv4AAADhAQAAEwAAAAAAAAAA&#10;AAAAAAAAAAAAW0NvbnRlbnRfVHlwZXNdLnhtbFBLAQItABQABgAIAAAAIQA4/SH/1gAAAJQBAAAL&#10;AAAAAAAAAAAAAAAAAC8BAABfcmVscy8ucmVsc1BLAQItABQABgAIAAAAIQBe5niDeAIAAFcFAAAO&#10;AAAAAAAAAAAAAAAAAC4CAABkcnMvZTJvRG9jLnhtbFBLAQItABQABgAIAAAAIQDwDPg33wAAAAsB&#10;AAAPAAAAAAAAAAAAAAAAANIEAABkcnMvZG93bnJldi54bWxQSwUGAAAAAAQABADzAAAA3gUAAAAA&#10;" adj="10800" fillcolor="#ed7d31 [3205]" strokecolor="#09101d [484]" strokeweight="1pt">
                <v:textbox>
                  <w:txbxContent>
                    <w:p w14:paraId="62D465E0" w14:textId="77777777" w:rsidR="001A1CFC" w:rsidRDefault="001A1CFC" w:rsidP="001A1CF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5527D5" wp14:editId="22E5C79C">
                            <wp:extent cx="0" cy="0"/>
                            <wp:effectExtent l="0" t="0" r="0" b="0"/>
                            <wp:docPr id="68531057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531057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630AA">
        <w:rPr>
          <w:rFonts w:ascii="Roboto" w:hAnsi="Roboto"/>
          <w:sz w:val="20"/>
          <w:szCs w:val="20"/>
        </w:rPr>
        <w:t xml:space="preserve">En este punto debemos apagar la </w:t>
      </w:r>
      <w:r w:rsidR="00D16CE9">
        <w:rPr>
          <w:rFonts w:ascii="Roboto" w:hAnsi="Roboto"/>
          <w:sz w:val="20"/>
          <w:szCs w:val="20"/>
        </w:rPr>
        <w:t>máquina</w:t>
      </w:r>
      <w:r w:rsidR="00F630AA">
        <w:rPr>
          <w:rFonts w:ascii="Roboto" w:hAnsi="Roboto"/>
          <w:sz w:val="20"/>
          <w:szCs w:val="20"/>
        </w:rPr>
        <w:t xml:space="preserve"> virtual y quitar el disco ISO desde las configuraciones de inicio, con este procedimiento evitamos que al lanzar nuevamente nuestro UTM-01</w:t>
      </w:r>
      <w:r w:rsidR="00D16CE9">
        <w:rPr>
          <w:rFonts w:ascii="Roboto" w:hAnsi="Roboto"/>
          <w:sz w:val="20"/>
          <w:szCs w:val="20"/>
        </w:rPr>
        <w:t xml:space="preserve"> </w:t>
      </w:r>
      <w:r w:rsidR="00F630AA">
        <w:rPr>
          <w:rFonts w:ascii="Roboto" w:hAnsi="Roboto"/>
          <w:sz w:val="20"/>
          <w:szCs w:val="20"/>
        </w:rPr>
        <w:t>repita la instalación ya que generada.</w:t>
      </w:r>
      <w:r w:rsidR="00F630AA" w:rsidRPr="00F630AA">
        <w:rPr>
          <w:rFonts w:ascii="Roboto" w:hAnsi="Roboto"/>
          <w:noProof/>
          <w:sz w:val="20"/>
          <w:szCs w:val="20"/>
        </w:rPr>
        <w:drawing>
          <wp:inline distT="0" distB="0" distL="0" distR="0" wp14:anchorId="0B6B66F8" wp14:editId="70E7F507">
            <wp:extent cx="5612130" cy="3690620"/>
            <wp:effectExtent l="0" t="0" r="7620" b="5080"/>
            <wp:docPr id="51950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04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AF2" w14:textId="6B4C31AB" w:rsidR="00D16CE9" w:rsidRDefault="00EC0CF6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Configuramos</w:t>
      </w:r>
      <w:r w:rsidR="001A1CFC">
        <w:rPr>
          <w:rFonts w:ascii="Roboto" w:hAnsi="Roboto"/>
          <w:sz w:val="20"/>
          <w:szCs w:val="20"/>
        </w:rPr>
        <w:t xml:space="preserve"> los adaptadores renombrando nuestras redes internas, nuevamente desde configuraciones en el apartado Red configuramos los parámetros</w:t>
      </w:r>
      <w:r w:rsidR="00D16CE9">
        <w:rPr>
          <w:rFonts w:ascii="Roboto" w:hAnsi="Roboto"/>
          <w:sz w:val="20"/>
          <w:szCs w:val="20"/>
        </w:rPr>
        <w:t xml:space="preserve">. </w:t>
      </w:r>
    </w:p>
    <w:p w14:paraId="1B6A259A" w14:textId="77777777" w:rsidR="00D16CE9" w:rsidRDefault="003A0F9B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Adaptador 1 | Conectado a: Adaptador puente | </w:t>
      </w:r>
      <w:r w:rsidR="0024195A">
        <w:rPr>
          <w:rFonts w:ascii="Roboto" w:hAnsi="Roboto"/>
          <w:sz w:val="20"/>
          <w:szCs w:val="20"/>
        </w:rPr>
        <w:t>Nombre: default</w:t>
      </w:r>
      <w:r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0478EDEB" wp14:editId="3E5150AF">
            <wp:extent cx="5612130" cy="1945640"/>
            <wp:effectExtent l="0" t="0" r="7620" b="0"/>
            <wp:docPr id="1335582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25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B020" w14:textId="77777777" w:rsidR="00D16CE9" w:rsidRDefault="00C13E94" w:rsidP="00C13E94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Adaptador 2 | Conectado a: Red interna | Nombre: LAN</w:t>
      </w:r>
      <w:r w:rsidR="003A0F9B"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3B41FE55" wp14:editId="7DEE7C5A">
            <wp:extent cx="5612130" cy="1921510"/>
            <wp:effectExtent l="0" t="0" r="7620" b="2540"/>
            <wp:docPr id="1372790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0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D712" w14:textId="77777777" w:rsidR="00D16CE9" w:rsidRDefault="00C13E94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Adaptador 3 | Conectado a: Red interna | Nombre: DMZ</w:t>
      </w:r>
      <w:r w:rsidR="003A0F9B"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16613539" wp14:editId="71DDF6EB">
            <wp:extent cx="5612130" cy="1947545"/>
            <wp:effectExtent l="0" t="0" r="7620" b="0"/>
            <wp:docPr id="1832722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224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E7C1" w14:textId="24FF861D" w:rsidR="00C13E94" w:rsidRDefault="00C13E94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Adaptador 4 | Conectado a: Red interna | Nombre: DMZ2</w:t>
      </w:r>
      <w:r w:rsidR="003A0F9B"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6F5A2C11" wp14:editId="42B3F83F">
            <wp:extent cx="5612130" cy="1957705"/>
            <wp:effectExtent l="0" t="0" r="7620" b="4445"/>
            <wp:docPr id="2056986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6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041E" w14:textId="150B14B3" w:rsidR="003A0F9B" w:rsidRDefault="003A0F9B" w:rsidP="00F26E95">
      <w:pPr>
        <w:rPr>
          <w:rFonts w:ascii="Roboto" w:hAnsi="Roboto"/>
          <w:sz w:val="20"/>
          <w:szCs w:val="20"/>
        </w:rPr>
      </w:pPr>
    </w:p>
    <w:p w14:paraId="4FC7F485" w14:textId="77777777" w:rsidR="00C13E94" w:rsidRDefault="00C13E94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2254C79A" w14:textId="2C0AA791" w:rsidR="00A1713D" w:rsidRDefault="003A0F9B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Ya </w:t>
      </w:r>
      <w:r w:rsidR="00134501">
        <w:rPr>
          <w:rFonts w:ascii="Roboto" w:hAnsi="Roboto"/>
          <w:sz w:val="20"/>
          <w:szCs w:val="20"/>
        </w:rPr>
        <w:t>gestionadas</w:t>
      </w:r>
      <w:r>
        <w:rPr>
          <w:rFonts w:ascii="Roboto" w:hAnsi="Roboto"/>
          <w:sz w:val="20"/>
          <w:szCs w:val="20"/>
        </w:rPr>
        <w:t xml:space="preserve"> nuestras configuraciones iniciales </w:t>
      </w:r>
      <w:r w:rsidR="00134501">
        <w:rPr>
          <w:rFonts w:ascii="Roboto" w:hAnsi="Roboto"/>
          <w:sz w:val="20"/>
          <w:szCs w:val="20"/>
        </w:rPr>
        <w:t>en la</w:t>
      </w:r>
      <w:r>
        <w:rPr>
          <w:rFonts w:ascii="Roboto" w:hAnsi="Roboto"/>
          <w:sz w:val="20"/>
          <w:szCs w:val="20"/>
        </w:rPr>
        <w:t xml:space="preserve"> interfaz de red, arrancamos nuestra maquina UTM-01 validando </w:t>
      </w:r>
      <w:r w:rsidR="00134501">
        <w:rPr>
          <w:rFonts w:ascii="Roboto" w:hAnsi="Roboto"/>
          <w:sz w:val="20"/>
          <w:szCs w:val="20"/>
        </w:rPr>
        <w:t xml:space="preserve">las </w:t>
      </w:r>
      <w:r w:rsidR="00EC0CF6">
        <w:rPr>
          <w:rFonts w:ascii="Roboto" w:hAnsi="Roboto"/>
          <w:sz w:val="20"/>
          <w:szCs w:val="20"/>
        </w:rPr>
        <w:t>configuraciones realizadas</w:t>
      </w:r>
      <w:r>
        <w:rPr>
          <w:rFonts w:ascii="Roboto" w:hAnsi="Roboto"/>
          <w:sz w:val="20"/>
          <w:szCs w:val="20"/>
        </w:rPr>
        <w:t>:</w:t>
      </w:r>
      <w:r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0A44833C" wp14:editId="42132A1A">
            <wp:extent cx="5612130" cy="3858260"/>
            <wp:effectExtent l="0" t="0" r="7620" b="8890"/>
            <wp:docPr id="131838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80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0F3A" w14:textId="6D58DB62" w:rsidR="008A53B8" w:rsidRDefault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04E51FA3" w14:textId="77777777" w:rsidR="00A1713D" w:rsidRDefault="00A1713D">
      <w:pPr>
        <w:rPr>
          <w:rFonts w:ascii="Roboto" w:hAnsi="Roboto"/>
          <w:sz w:val="20"/>
          <w:szCs w:val="20"/>
        </w:rPr>
      </w:pPr>
    </w:p>
    <w:p w14:paraId="08BBC333" w14:textId="45A2C6E8" w:rsidR="003A0F9B" w:rsidRDefault="00A1713D" w:rsidP="00F26E95">
      <w:pPr>
        <w:rPr>
          <w:rFonts w:ascii="Roboto" w:hAnsi="Roboto"/>
          <w:sz w:val="20"/>
          <w:szCs w:val="20"/>
        </w:rPr>
      </w:pPr>
      <w:r w:rsidRPr="00A16746">
        <w:rPr>
          <w:rFonts w:ascii="Roboto" w:hAnsi="Roboto"/>
          <w:b/>
          <w:bCs/>
          <w:sz w:val="20"/>
          <w:szCs w:val="20"/>
        </w:rPr>
        <w:t xml:space="preserve">Configuración </w:t>
      </w:r>
      <w:r w:rsidR="00A16746">
        <w:rPr>
          <w:rFonts w:ascii="Roboto" w:hAnsi="Roboto"/>
          <w:b/>
          <w:bCs/>
          <w:sz w:val="20"/>
          <w:szCs w:val="20"/>
        </w:rPr>
        <w:t>pf</w:t>
      </w:r>
      <w:r w:rsidRPr="00A16746">
        <w:rPr>
          <w:rFonts w:ascii="Roboto" w:hAnsi="Roboto"/>
          <w:b/>
          <w:bCs/>
          <w:sz w:val="20"/>
          <w:szCs w:val="20"/>
        </w:rPr>
        <w:t>Sense.</w:t>
      </w: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</w:rPr>
        <w:br/>
        <w:t>Para realizar las configuraciones de cada red debemos acceder desde un navegador a la dirección IP de nuestra LAN, utilizaremos Kali para gestionarlo.</w:t>
      </w:r>
    </w:p>
    <w:p w14:paraId="5D7C9908" w14:textId="37348C72" w:rsidR="00A1713D" w:rsidRDefault="00A1713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Nuestra dirección por defecto será 192.168.1.1</w:t>
      </w:r>
    </w:p>
    <w:p w14:paraId="5BB5ED66" w14:textId="77777777" w:rsidR="00134501" w:rsidRDefault="00A1713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Debemos seleccionar “Aceptar el riesgo y continuar” para acceder al portal.</w:t>
      </w:r>
      <w:r w:rsidRPr="00A1713D">
        <w:rPr>
          <w:rFonts w:ascii="Roboto" w:hAnsi="Roboto"/>
          <w:noProof/>
          <w:sz w:val="20"/>
          <w:szCs w:val="20"/>
        </w:rPr>
        <w:drawing>
          <wp:inline distT="0" distB="0" distL="0" distR="0" wp14:anchorId="4C0AE17E" wp14:editId="140CF55F">
            <wp:extent cx="5612130" cy="3368675"/>
            <wp:effectExtent l="0" t="0" r="7620" b="3175"/>
            <wp:docPr id="1565916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6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6429" w14:textId="2A2B5704" w:rsidR="00A1713D" w:rsidRDefault="00A1713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Las credenciales por defecto son “admin” para el usuario y contraseña.</w:t>
      </w:r>
      <w:r w:rsidRPr="00A1713D">
        <w:rPr>
          <w:rFonts w:ascii="Roboto" w:hAnsi="Roboto"/>
          <w:noProof/>
          <w:sz w:val="20"/>
          <w:szCs w:val="20"/>
        </w:rPr>
        <w:drawing>
          <wp:inline distT="0" distB="0" distL="0" distR="0" wp14:anchorId="65894CE6" wp14:editId="425670E1">
            <wp:extent cx="5612130" cy="2637155"/>
            <wp:effectExtent l="0" t="0" r="7620" b="0"/>
            <wp:docPr id="61134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44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C22" w14:textId="77777777" w:rsidR="00A1713D" w:rsidRDefault="00A1713D" w:rsidP="00F26E95">
      <w:pPr>
        <w:rPr>
          <w:rFonts w:ascii="Roboto" w:hAnsi="Roboto"/>
          <w:sz w:val="20"/>
          <w:szCs w:val="20"/>
        </w:rPr>
      </w:pPr>
    </w:p>
    <w:p w14:paraId="14557612" w14:textId="77777777" w:rsidR="00A1713D" w:rsidRDefault="00A1713D" w:rsidP="00F26E95">
      <w:pPr>
        <w:rPr>
          <w:rFonts w:ascii="Roboto" w:hAnsi="Roboto"/>
          <w:sz w:val="20"/>
          <w:szCs w:val="20"/>
        </w:rPr>
      </w:pPr>
    </w:p>
    <w:p w14:paraId="3F3B5039" w14:textId="32177AF1" w:rsidR="00A1713D" w:rsidRDefault="00A1713D" w:rsidP="00F26E95">
      <w:pPr>
        <w:rPr>
          <w:rFonts w:ascii="Roboto" w:hAnsi="Roboto"/>
          <w:sz w:val="20"/>
          <w:szCs w:val="20"/>
        </w:rPr>
      </w:pPr>
      <w:r w:rsidRPr="00A1713D">
        <w:rPr>
          <w:rFonts w:ascii="Roboto" w:hAnsi="Roboto"/>
          <w:noProof/>
          <w:sz w:val="20"/>
          <w:szCs w:val="20"/>
        </w:rPr>
        <w:drawing>
          <wp:inline distT="0" distB="0" distL="0" distR="0" wp14:anchorId="49D44B30" wp14:editId="1A9E063B">
            <wp:extent cx="5612130" cy="3668395"/>
            <wp:effectExtent l="0" t="0" r="7620" b="8255"/>
            <wp:docPr id="739207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75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9E9" w14:textId="77777777" w:rsidR="00134501" w:rsidRDefault="003B0021" w:rsidP="00F26E95">
      <w:pPr>
        <w:rPr>
          <w:rFonts w:ascii="Roboto" w:hAnsi="Roboto"/>
          <w:sz w:val="20"/>
          <w:szCs w:val="20"/>
        </w:rPr>
      </w:pP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0AE09203" wp14:editId="1547C57B">
            <wp:extent cx="5612130" cy="2143125"/>
            <wp:effectExtent l="0" t="0" r="7620" b="9525"/>
            <wp:docPr id="1750432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27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DE4F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031C8050" w14:textId="29783F0D" w:rsidR="00E1220D" w:rsidRDefault="003B0021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Debemos liberar los bloqueos de WAN para evitar conflictos con nuestra red interna, ya que trabajaremos solo con tráfico intern</w:t>
      </w:r>
      <w:r w:rsidR="00A16746">
        <w:rPr>
          <w:rFonts w:ascii="Roboto" w:hAnsi="Roboto"/>
          <w:sz w:val="20"/>
          <w:szCs w:val="20"/>
        </w:rPr>
        <w:t>o</w:t>
      </w:r>
      <w:r>
        <w:rPr>
          <w:rFonts w:ascii="Roboto" w:hAnsi="Roboto"/>
          <w:sz w:val="20"/>
          <w:szCs w:val="20"/>
        </w:rPr>
        <w:t>.</w:t>
      </w:r>
    </w:p>
    <w:p w14:paraId="294C8D8E" w14:textId="77777777" w:rsidR="00134501" w:rsidRDefault="003B0021" w:rsidP="00F26E95">
      <w:pPr>
        <w:rPr>
          <w:rFonts w:ascii="Roboto" w:hAnsi="Roboto"/>
          <w:sz w:val="20"/>
          <w:szCs w:val="20"/>
        </w:rPr>
      </w:pP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3B591755" wp14:editId="71F8FF2D">
            <wp:extent cx="5612130" cy="2291080"/>
            <wp:effectExtent l="0" t="0" r="7620" b="0"/>
            <wp:docPr id="494575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754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5DA2" w14:textId="77777777" w:rsidR="00134501" w:rsidRDefault="003B0021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Cambiaremos la IP de LAN para evitar conflictos con la red de nuestro hogar.</w:t>
      </w: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138F4CFE" wp14:editId="53ACB7C0">
            <wp:extent cx="5612130" cy="2415540"/>
            <wp:effectExtent l="0" t="0" r="7620" b="3810"/>
            <wp:docPr id="1168146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46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08E3" w14:textId="2FCB2165" w:rsidR="00134501" w:rsidRDefault="003B0021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Definimos una nueva clave de acceso, </w:t>
      </w:r>
      <w:r w:rsidR="00E1220D">
        <w:rPr>
          <w:rFonts w:ascii="Roboto" w:hAnsi="Roboto"/>
          <w:sz w:val="20"/>
          <w:szCs w:val="20"/>
        </w:rPr>
        <w:t>nuestras nuevas credenciales</w:t>
      </w:r>
      <w:r>
        <w:rPr>
          <w:rFonts w:ascii="Roboto" w:hAnsi="Roboto"/>
          <w:sz w:val="20"/>
          <w:szCs w:val="20"/>
        </w:rPr>
        <w:t xml:space="preserve"> serán “user: admin | pass: 123456”</w:t>
      </w:r>
      <w:r w:rsidR="00E1220D">
        <w:rPr>
          <w:rFonts w:ascii="Roboto" w:hAnsi="Roboto"/>
          <w:sz w:val="20"/>
          <w:szCs w:val="20"/>
        </w:rPr>
        <w:t xml:space="preserve">. </w:t>
      </w:r>
      <w:r>
        <w:rPr>
          <w:rFonts w:ascii="Roboto" w:hAnsi="Roboto"/>
          <w:sz w:val="20"/>
          <w:szCs w:val="20"/>
        </w:rPr>
        <w:t>Refrescamos la página, desconectamos y conectamos nuevamente la red</w:t>
      </w:r>
      <w:r w:rsidR="00EC0CF6">
        <w:rPr>
          <w:rFonts w:ascii="Roboto" w:hAnsi="Roboto"/>
          <w:sz w:val="20"/>
          <w:szCs w:val="20"/>
        </w:rPr>
        <w:t>.</w:t>
      </w: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5E5CA36A" wp14:editId="22F5F8AB">
            <wp:extent cx="4477375" cy="1190791"/>
            <wp:effectExtent l="0" t="0" r="0" b="9525"/>
            <wp:docPr id="1508379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9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A3D9" w14:textId="77777777" w:rsidR="00134501" w:rsidRDefault="00134501" w:rsidP="00F26E95">
      <w:pPr>
        <w:rPr>
          <w:rFonts w:ascii="Roboto" w:hAnsi="Roboto"/>
          <w:sz w:val="20"/>
          <w:szCs w:val="20"/>
        </w:rPr>
      </w:pPr>
    </w:p>
    <w:p w14:paraId="72EF7E41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2C9A67E2" w14:textId="4298F365" w:rsidR="00134501" w:rsidRDefault="00EC0CF6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A</w:t>
      </w:r>
      <w:r w:rsidR="003B0021">
        <w:rPr>
          <w:rFonts w:ascii="Roboto" w:hAnsi="Roboto"/>
          <w:sz w:val="20"/>
          <w:szCs w:val="20"/>
        </w:rPr>
        <w:t>ccedemos con la nueva IP asignadas y las credenciales correspondientes.</w:t>
      </w:r>
      <w:r w:rsidR="005314D7">
        <w:rPr>
          <w:rFonts w:ascii="Roboto" w:hAnsi="Roboto"/>
          <w:sz w:val="20"/>
          <w:szCs w:val="20"/>
        </w:rPr>
        <w:t xml:space="preserve"> De esta manera logramos acceso al portal para </w:t>
      </w:r>
      <w:r>
        <w:rPr>
          <w:rFonts w:ascii="Roboto" w:hAnsi="Roboto"/>
          <w:sz w:val="20"/>
          <w:szCs w:val="20"/>
        </w:rPr>
        <w:t>iniciar</w:t>
      </w:r>
      <w:r w:rsidR="005314D7">
        <w:rPr>
          <w:rFonts w:ascii="Roboto" w:hAnsi="Roboto"/>
          <w:sz w:val="20"/>
          <w:szCs w:val="20"/>
        </w:rPr>
        <w:t xml:space="preserve"> el resto de las configuraciones.</w:t>
      </w:r>
      <w:r w:rsidR="005314D7" w:rsidRPr="005314D7">
        <w:rPr>
          <w:rFonts w:ascii="Roboto" w:hAnsi="Roboto"/>
          <w:noProof/>
          <w:sz w:val="20"/>
          <w:szCs w:val="20"/>
        </w:rPr>
        <w:drawing>
          <wp:inline distT="0" distB="0" distL="0" distR="0" wp14:anchorId="0A2F07BF" wp14:editId="5C0DA8E3">
            <wp:extent cx="5612130" cy="3745865"/>
            <wp:effectExtent l="0" t="0" r="7620" b="6985"/>
            <wp:docPr id="1554471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18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15C3" w14:textId="1E4A5B24" w:rsidR="00134501" w:rsidRDefault="004738B0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Configuramos </w:t>
      </w:r>
      <w:r w:rsidR="006B4792">
        <w:rPr>
          <w:rFonts w:ascii="Roboto" w:hAnsi="Roboto"/>
          <w:sz w:val="20"/>
          <w:szCs w:val="20"/>
        </w:rPr>
        <w:t>el servidor de</w:t>
      </w:r>
      <w:r>
        <w:rPr>
          <w:rFonts w:ascii="Roboto" w:hAnsi="Roboto"/>
          <w:sz w:val="20"/>
          <w:szCs w:val="20"/>
        </w:rPr>
        <w:t xml:space="preserve"> DNS en nuestro </w:t>
      </w:r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</w:t>
      </w:r>
      <w:r w:rsidR="006B4792">
        <w:rPr>
          <w:rFonts w:ascii="Roboto" w:hAnsi="Roboto"/>
          <w:sz w:val="20"/>
          <w:szCs w:val="20"/>
        </w:rPr>
        <w:t xml:space="preserve">. Para ello accedemos al apartado </w:t>
      </w:r>
      <w:r w:rsidR="006B4792" w:rsidRPr="006B4792">
        <w:rPr>
          <w:rFonts w:ascii="Roboto" w:hAnsi="Roboto"/>
          <w:sz w:val="20"/>
          <w:szCs w:val="20"/>
        </w:rPr>
        <w:t xml:space="preserve">    </w:t>
      </w:r>
      <w:r w:rsidR="006B4792" w:rsidRPr="00D83BDE">
        <w:rPr>
          <w:rFonts w:ascii="Roboto" w:hAnsi="Roboto"/>
          <w:i/>
          <w:iCs/>
          <w:sz w:val="20"/>
          <w:szCs w:val="20"/>
        </w:rPr>
        <w:t>ServicesDNS / ResolverGeneral / Settings</w:t>
      </w:r>
      <w:r w:rsidR="00D83BDE">
        <w:rPr>
          <w:rFonts w:ascii="Roboto" w:hAnsi="Roboto"/>
          <w:sz w:val="20"/>
          <w:szCs w:val="20"/>
        </w:rPr>
        <w:t>.</w:t>
      </w:r>
    </w:p>
    <w:p w14:paraId="44B8A54E" w14:textId="77777777" w:rsidR="00134501" w:rsidRDefault="006B479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Quitamos el check del apartado “</w:t>
      </w:r>
      <w:r w:rsidRPr="006B4792">
        <w:rPr>
          <w:rFonts w:ascii="Roboto" w:hAnsi="Roboto"/>
          <w:sz w:val="20"/>
          <w:szCs w:val="20"/>
        </w:rPr>
        <w:t>Enable DNSSEC Support</w:t>
      </w:r>
      <w:r>
        <w:rPr>
          <w:rFonts w:ascii="Roboto" w:hAnsi="Roboto"/>
          <w:sz w:val="20"/>
          <w:szCs w:val="20"/>
        </w:rPr>
        <w:t>” y colocamos el check en “</w:t>
      </w:r>
      <w:r w:rsidRPr="006B4792">
        <w:rPr>
          <w:rFonts w:ascii="Roboto" w:hAnsi="Roboto"/>
          <w:sz w:val="20"/>
          <w:szCs w:val="20"/>
        </w:rPr>
        <w:t>Enable Forwarding Mode</w:t>
      </w:r>
      <w:r>
        <w:rPr>
          <w:rFonts w:ascii="Roboto" w:hAnsi="Roboto"/>
          <w:sz w:val="20"/>
          <w:szCs w:val="20"/>
        </w:rPr>
        <w:t>”</w:t>
      </w:r>
      <w:r w:rsidR="00134501">
        <w:rPr>
          <w:rFonts w:ascii="Roboto" w:hAnsi="Roboto"/>
          <w:sz w:val="20"/>
          <w:szCs w:val="20"/>
        </w:rPr>
        <w:t>.</w:t>
      </w:r>
      <w:r w:rsidRPr="006B4792">
        <w:rPr>
          <w:rFonts w:ascii="Roboto" w:hAnsi="Roboto"/>
          <w:noProof/>
          <w:sz w:val="20"/>
          <w:szCs w:val="20"/>
        </w:rPr>
        <w:drawing>
          <wp:inline distT="0" distB="0" distL="0" distR="0" wp14:anchorId="3E2738B4" wp14:editId="1F9CC9F1">
            <wp:extent cx="5612130" cy="1075055"/>
            <wp:effectExtent l="0" t="0" r="7620" b="0"/>
            <wp:docPr id="1574023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34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40C" w14:textId="7ABCCE13" w:rsidR="006B4792" w:rsidRDefault="006E4DB4" w:rsidP="00F26E95">
      <w:pPr>
        <w:rPr>
          <w:rFonts w:ascii="Roboto" w:hAnsi="Roboto"/>
          <w:sz w:val="20"/>
          <w:szCs w:val="20"/>
        </w:rPr>
      </w:pPr>
      <w:r w:rsidRPr="006E4DB4">
        <w:rPr>
          <w:rFonts w:ascii="Roboto" w:hAnsi="Roboto"/>
          <w:b/>
          <w:bCs/>
          <w:color w:val="FF0000"/>
          <w:sz w:val="20"/>
          <w:szCs w:val="20"/>
        </w:rPr>
        <w:t>IMPORTANTE</w:t>
      </w:r>
      <w:r>
        <w:rPr>
          <w:rFonts w:ascii="Roboto" w:hAnsi="Roboto"/>
          <w:b/>
          <w:bCs/>
          <w:sz w:val="20"/>
          <w:szCs w:val="20"/>
        </w:rPr>
        <w:t xml:space="preserve"> “</w:t>
      </w:r>
      <w:r w:rsidR="006B4792" w:rsidRPr="006E4DB4">
        <w:rPr>
          <w:rFonts w:ascii="Roboto" w:hAnsi="Roboto"/>
          <w:b/>
          <w:bCs/>
          <w:sz w:val="20"/>
          <w:szCs w:val="20"/>
        </w:rPr>
        <w:t>En todas las modificaciones que gestionemos, debemos aplicar</w:t>
      </w:r>
      <w:r>
        <w:rPr>
          <w:rFonts w:ascii="Roboto" w:hAnsi="Roboto"/>
          <w:b/>
          <w:bCs/>
          <w:sz w:val="20"/>
          <w:szCs w:val="20"/>
        </w:rPr>
        <w:t xml:space="preserve"> </w:t>
      </w:r>
      <w:r w:rsidR="006B4792" w:rsidRPr="006E4DB4">
        <w:rPr>
          <w:rFonts w:ascii="Roboto" w:hAnsi="Roboto"/>
          <w:b/>
          <w:bCs/>
          <w:sz w:val="20"/>
          <w:szCs w:val="20"/>
        </w:rPr>
        <w:t xml:space="preserve">los cambios desde </w:t>
      </w:r>
      <w:r>
        <w:rPr>
          <w:rFonts w:ascii="Roboto" w:hAnsi="Roboto"/>
          <w:b/>
          <w:bCs/>
          <w:sz w:val="20"/>
          <w:szCs w:val="20"/>
        </w:rPr>
        <w:t>el</w:t>
      </w:r>
      <w:r w:rsidR="006B4792" w:rsidRPr="006E4DB4">
        <w:rPr>
          <w:rFonts w:ascii="Roboto" w:hAnsi="Roboto"/>
          <w:b/>
          <w:bCs/>
          <w:sz w:val="20"/>
          <w:szCs w:val="20"/>
        </w:rPr>
        <w:t xml:space="preserve"> siguiente </w:t>
      </w:r>
      <w:r>
        <w:rPr>
          <w:rFonts w:ascii="Roboto" w:hAnsi="Roboto"/>
          <w:b/>
          <w:bCs/>
          <w:sz w:val="20"/>
          <w:szCs w:val="20"/>
        </w:rPr>
        <w:t>botón</w:t>
      </w:r>
      <w:r w:rsidR="006B4792" w:rsidRPr="006E4DB4">
        <w:rPr>
          <w:rFonts w:ascii="Roboto" w:hAnsi="Roboto"/>
          <w:b/>
          <w:bCs/>
          <w:sz w:val="20"/>
          <w:szCs w:val="20"/>
        </w:rPr>
        <w:t>:</w:t>
      </w:r>
      <w:r>
        <w:rPr>
          <w:rFonts w:ascii="Roboto" w:hAnsi="Roboto"/>
          <w:b/>
          <w:bCs/>
          <w:sz w:val="20"/>
          <w:szCs w:val="20"/>
        </w:rPr>
        <w:t>”</w:t>
      </w:r>
      <w:r w:rsidR="006B4792" w:rsidRPr="006B4792">
        <w:rPr>
          <w:rFonts w:ascii="Roboto" w:hAnsi="Roboto"/>
          <w:noProof/>
          <w:sz w:val="20"/>
          <w:szCs w:val="20"/>
        </w:rPr>
        <w:drawing>
          <wp:inline distT="0" distB="0" distL="0" distR="0" wp14:anchorId="5C28B994" wp14:editId="50E20DD0">
            <wp:extent cx="5612130" cy="917575"/>
            <wp:effectExtent l="0" t="0" r="7620" b="0"/>
            <wp:docPr id="398305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054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8C56" w14:textId="77777777" w:rsidR="00073072" w:rsidRDefault="00073072" w:rsidP="00F26E95">
      <w:pPr>
        <w:rPr>
          <w:rFonts w:ascii="Roboto" w:hAnsi="Roboto"/>
          <w:sz w:val="20"/>
          <w:szCs w:val="20"/>
        </w:rPr>
      </w:pPr>
    </w:p>
    <w:p w14:paraId="3DE3B5FD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61591B37" w14:textId="1CD413AF" w:rsidR="00134501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Configuraremos </w:t>
      </w:r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 xml:space="preserve">Sense para que asigne IP dinámicos </w:t>
      </w:r>
      <w:r w:rsidR="00134501">
        <w:rPr>
          <w:rFonts w:ascii="Roboto" w:hAnsi="Roboto"/>
          <w:sz w:val="20"/>
          <w:szCs w:val="20"/>
        </w:rPr>
        <w:t>por</w:t>
      </w:r>
      <w:r>
        <w:rPr>
          <w:rFonts w:ascii="Roboto" w:hAnsi="Roboto"/>
          <w:sz w:val="20"/>
          <w:szCs w:val="20"/>
        </w:rPr>
        <w:t xml:space="preserve"> cada Red generada. Usaremos datos conocidos para la configuración:</w:t>
      </w:r>
      <w:r>
        <w:rPr>
          <w:rFonts w:ascii="Roboto" w:hAnsi="Roboto"/>
          <w:sz w:val="20"/>
          <w:szCs w:val="20"/>
        </w:rPr>
        <w:br/>
      </w:r>
    </w:p>
    <w:p w14:paraId="3402E61A" w14:textId="76EF9CA3" w:rsidR="00073072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LAN: 192.168.100.1/24 Rango DHCP: 192.168.100.100 - 192.168.100.200</w:t>
      </w:r>
    </w:p>
    <w:p w14:paraId="6F4CFED2" w14:textId="72179FBE" w:rsidR="00073072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DMZ: 192.168.200.1/24 Rango DHCP: 192.168.200.100 - 192.168.200.150</w:t>
      </w:r>
    </w:p>
    <w:p w14:paraId="0D654173" w14:textId="77777777" w:rsidR="00134501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DMZ2: 192.168.250.1/24 Rango DHCP: 192.168.250.100 - 192.168.250.150</w:t>
      </w:r>
    </w:p>
    <w:p w14:paraId="2D770E0F" w14:textId="77777777" w:rsidR="00134501" w:rsidRDefault="00134501" w:rsidP="00F26E95">
      <w:pPr>
        <w:rPr>
          <w:rFonts w:ascii="Roboto" w:hAnsi="Roboto"/>
          <w:sz w:val="20"/>
          <w:szCs w:val="20"/>
        </w:rPr>
      </w:pPr>
    </w:p>
    <w:p w14:paraId="43E5D5E5" w14:textId="36F41699" w:rsidR="00134501" w:rsidRDefault="00EC0CF6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Habilitamos</w:t>
      </w:r>
      <w:r w:rsidR="00073072">
        <w:rPr>
          <w:rFonts w:ascii="Roboto" w:hAnsi="Roboto"/>
          <w:sz w:val="20"/>
          <w:szCs w:val="20"/>
        </w:rPr>
        <w:t xml:space="preserve"> todas las interfaces a utilizar desde el apartado </w:t>
      </w:r>
      <w:r w:rsidR="00073072" w:rsidRPr="00D83BDE">
        <w:rPr>
          <w:rFonts w:ascii="Roboto" w:hAnsi="Roboto"/>
          <w:i/>
          <w:iCs/>
          <w:sz w:val="20"/>
          <w:szCs w:val="20"/>
        </w:rPr>
        <w:t>InterfacesInterface / Assignments</w:t>
      </w:r>
      <w:r w:rsidR="00073072">
        <w:rPr>
          <w:rFonts w:ascii="Roboto" w:hAnsi="Roboto"/>
          <w:sz w:val="20"/>
          <w:szCs w:val="20"/>
        </w:rPr>
        <w:t>.</w:t>
      </w:r>
      <w:r w:rsidR="00073072" w:rsidRPr="00073072">
        <w:rPr>
          <w:rFonts w:ascii="Roboto" w:hAnsi="Roboto"/>
          <w:noProof/>
          <w:sz w:val="20"/>
          <w:szCs w:val="20"/>
        </w:rPr>
        <w:drawing>
          <wp:inline distT="0" distB="0" distL="0" distR="0" wp14:anchorId="0E4EF792" wp14:editId="079DCAA2">
            <wp:extent cx="5612130" cy="2607945"/>
            <wp:effectExtent l="0" t="0" r="7620" b="1905"/>
            <wp:docPr id="6885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FC88" w14:textId="77777777" w:rsidR="00134501" w:rsidRDefault="00073072" w:rsidP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Desde el apartado</w:t>
      </w:r>
      <w:r w:rsidR="006E4DB4">
        <w:rPr>
          <w:rFonts w:ascii="Roboto" w:hAnsi="Roboto"/>
          <w:sz w:val="20"/>
          <w:szCs w:val="20"/>
        </w:rPr>
        <w:t xml:space="preserve"> </w:t>
      </w:r>
      <w:r w:rsidR="006E4DB4" w:rsidRPr="00D83BDE">
        <w:rPr>
          <w:rFonts w:ascii="Roboto" w:hAnsi="Roboto"/>
          <w:i/>
          <w:iCs/>
          <w:sz w:val="20"/>
          <w:szCs w:val="20"/>
        </w:rPr>
        <w:t>ServicesDHCP / ServerLAN</w:t>
      </w:r>
      <w:r w:rsidR="006E4DB4">
        <w:rPr>
          <w:rFonts w:ascii="Roboto" w:hAnsi="Roboto"/>
          <w:sz w:val="20"/>
          <w:szCs w:val="20"/>
        </w:rPr>
        <w:t xml:space="preserve"> realizaremos la configuración de LAN con los parámetros antes mencionados:</w:t>
      </w:r>
      <w:r w:rsidR="006E4DB4" w:rsidRPr="006E4DB4">
        <w:rPr>
          <w:rFonts w:ascii="Roboto" w:hAnsi="Roboto"/>
          <w:noProof/>
          <w:sz w:val="20"/>
          <w:szCs w:val="20"/>
        </w:rPr>
        <w:drawing>
          <wp:inline distT="0" distB="0" distL="0" distR="0" wp14:anchorId="3A9F1928" wp14:editId="2A8D20E9">
            <wp:extent cx="5612130" cy="1395730"/>
            <wp:effectExtent l="0" t="0" r="7620" b="0"/>
            <wp:docPr id="1143057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570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B4" w:rsidRPr="006E4DB4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7F11AA67" wp14:editId="3E1D8973">
            <wp:extent cx="5612130" cy="1615440"/>
            <wp:effectExtent l="0" t="0" r="7620" b="3810"/>
            <wp:docPr id="156145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1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B4" w:rsidRPr="006E4DB4">
        <w:rPr>
          <w:rFonts w:ascii="Roboto" w:hAnsi="Roboto"/>
          <w:noProof/>
          <w:sz w:val="20"/>
          <w:szCs w:val="20"/>
        </w:rPr>
        <w:drawing>
          <wp:inline distT="0" distB="0" distL="0" distR="0" wp14:anchorId="6BC49FD3" wp14:editId="53FE62ED">
            <wp:extent cx="5612130" cy="649605"/>
            <wp:effectExtent l="0" t="0" r="7620" b="0"/>
            <wp:docPr id="2143382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82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3F32" w14:textId="318A6914" w:rsidR="00D83BDE" w:rsidRDefault="00D83BDE" w:rsidP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Desde el apartado </w:t>
      </w:r>
      <w:r w:rsidRPr="00D83BDE">
        <w:rPr>
          <w:rFonts w:ascii="Roboto" w:hAnsi="Roboto"/>
          <w:i/>
          <w:iCs/>
          <w:sz w:val="20"/>
          <w:szCs w:val="20"/>
        </w:rPr>
        <w:t>Interfaces / OPT1 (em2)</w:t>
      </w:r>
      <w:r>
        <w:rPr>
          <w:rFonts w:ascii="Roboto" w:hAnsi="Roboto"/>
          <w:sz w:val="20"/>
          <w:szCs w:val="20"/>
        </w:rPr>
        <w:t xml:space="preserve"> realizaremos las configuraciones para la red DMZ</w:t>
      </w: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1A2AE9CE" wp14:editId="1562F0F1">
            <wp:extent cx="5612130" cy="948055"/>
            <wp:effectExtent l="0" t="0" r="7620" b="4445"/>
            <wp:docPr id="308539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398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0"/>
          <w:szCs w:val="20"/>
        </w:rPr>
        <w:t xml:space="preserve"> </w:t>
      </w:r>
    </w:p>
    <w:p w14:paraId="590D304E" w14:textId="7156B5DE" w:rsidR="00D83BDE" w:rsidRDefault="00D83BDE" w:rsidP="00134501">
      <w:pPr>
        <w:ind w:left="708" w:hanging="708"/>
        <w:rPr>
          <w:rFonts w:ascii="Roboto" w:hAnsi="Roboto"/>
          <w:sz w:val="20"/>
          <w:szCs w:val="20"/>
        </w:rPr>
      </w:pP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3197CC65" wp14:editId="1B69A68D">
            <wp:extent cx="5612130" cy="713105"/>
            <wp:effectExtent l="0" t="0" r="7620" b="0"/>
            <wp:docPr id="202752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86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3DC" w14:textId="77777777" w:rsidR="00134501" w:rsidRDefault="00134501" w:rsidP="00134501">
      <w:pPr>
        <w:rPr>
          <w:rFonts w:ascii="Roboto" w:hAnsi="Roboto"/>
          <w:sz w:val="20"/>
          <w:szCs w:val="20"/>
        </w:rPr>
      </w:pPr>
    </w:p>
    <w:p w14:paraId="403D4482" w14:textId="38A5FDE5" w:rsidR="00D83BDE" w:rsidRDefault="00D83BDE" w:rsidP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Aplicamos los cambios correspondientes en el apartado </w:t>
      </w:r>
      <w:r w:rsidRPr="00D83BDE">
        <w:rPr>
          <w:rFonts w:ascii="Roboto" w:hAnsi="Roboto"/>
          <w:i/>
          <w:iCs/>
          <w:sz w:val="20"/>
          <w:szCs w:val="20"/>
        </w:rPr>
        <w:t>Interfaces / OPT2 (em3)</w:t>
      </w:r>
      <w:r>
        <w:rPr>
          <w:rFonts w:ascii="Roboto" w:hAnsi="Roboto"/>
          <w:sz w:val="20"/>
          <w:szCs w:val="20"/>
        </w:rPr>
        <w:t xml:space="preserve"> para Red DMZ2</w:t>
      </w: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502574E1" wp14:editId="163DE030">
            <wp:extent cx="5612130" cy="1073785"/>
            <wp:effectExtent l="0" t="0" r="7620" b="0"/>
            <wp:docPr id="344484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47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CD0" w14:textId="7DF1A34C" w:rsidR="00D83BDE" w:rsidRDefault="00D83BDE" w:rsidP="00D83BDE">
      <w:pPr>
        <w:ind w:left="708" w:hanging="708"/>
        <w:rPr>
          <w:rFonts w:ascii="Roboto" w:hAnsi="Roboto"/>
          <w:sz w:val="20"/>
          <w:szCs w:val="20"/>
        </w:rPr>
      </w:pP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3A129AE3" wp14:editId="78991E40">
            <wp:extent cx="5612130" cy="1078865"/>
            <wp:effectExtent l="0" t="0" r="7620" b="6985"/>
            <wp:docPr id="824162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27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D8CA" w14:textId="77777777" w:rsidR="00E726CC" w:rsidRDefault="00E726CC" w:rsidP="00D83BDE">
      <w:pPr>
        <w:ind w:left="708" w:hanging="708"/>
        <w:rPr>
          <w:rFonts w:ascii="Roboto" w:hAnsi="Roboto"/>
          <w:sz w:val="20"/>
          <w:szCs w:val="20"/>
        </w:rPr>
      </w:pPr>
    </w:p>
    <w:p w14:paraId="4498499D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3974E2AE" w14:textId="77777777" w:rsidR="00134501" w:rsidRDefault="00E726CC" w:rsidP="008F0908">
      <w:pPr>
        <w:rPr>
          <w:rFonts w:ascii="Roboto" w:hAnsi="Roboto"/>
          <w:sz w:val="20"/>
          <w:szCs w:val="20"/>
        </w:rPr>
      </w:pPr>
      <w:r w:rsidRPr="00E726CC">
        <w:rPr>
          <w:rFonts w:ascii="Roboto" w:hAnsi="Roboto"/>
          <w:sz w:val="20"/>
          <w:szCs w:val="20"/>
        </w:rPr>
        <w:lastRenderedPageBreak/>
        <w:t xml:space="preserve">Verificamos que hemos </w:t>
      </w:r>
      <w:r>
        <w:rPr>
          <w:rFonts w:ascii="Roboto" w:hAnsi="Roboto"/>
          <w:sz w:val="20"/>
          <w:szCs w:val="20"/>
        </w:rPr>
        <w:t>configurado las redes de forma correcta desde nuestra maquina UTM-01</w:t>
      </w:r>
      <w:r w:rsidRPr="00E726CC">
        <w:rPr>
          <w:rFonts w:ascii="Roboto" w:hAnsi="Roboto"/>
          <w:noProof/>
          <w:sz w:val="20"/>
          <w:szCs w:val="20"/>
        </w:rPr>
        <w:drawing>
          <wp:inline distT="0" distB="0" distL="0" distR="0" wp14:anchorId="1CC83891" wp14:editId="5ADE84F9">
            <wp:extent cx="5612130" cy="3758565"/>
            <wp:effectExtent l="0" t="0" r="7620" b="0"/>
            <wp:docPr id="273599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99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153C" w14:textId="77777777" w:rsidR="00134501" w:rsidRDefault="008F0908" w:rsidP="008F0908">
      <w:pPr>
        <w:rPr>
          <w:rFonts w:ascii="Roboto" w:hAnsi="Roboto"/>
          <w:sz w:val="20"/>
          <w:szCs w:val="20"/>
        </w:rPr>
      </w:pPr>
      <w:r w:rsidRPr="008F0908">
        <w:rPr>
          <w:rFonts w:ascii="Roboto" w:hAnsi="Roboto"/>
          <w:sz w:val="20"/>
          <w:szCs w:val="20"/>
        </w:rPr>
        <w:t xml:space="preserve">Validando esta configuración, aplicamos los parámetros restantes desde el apartado </w:t>
      </w:r>
      <w:r w:rsidRPr="008F0908">
        <w:rPr>
          <w:rFonts w:ascii="Roboto" w:hAnsi="Roboto"/>
          <w:i/>
          <w:iCs/>
          <w:sz w:val="20"/>
          <w:szCs w:val="20"/>
        </w:rPr>
        <w:t>Services / DHCP Server</w:t>
      </w:r>
      <w:r>
        <w:rPr>
          <w:rFonts w:ascii="Roboto" w:hAnsi="Roboto"/>
          <w:sz w:val="20"/>
          <w:szCs w:val="20"/>
        </w:rPr>
        <w:t xml:space="preserve"> para las redes DMZ y DMZ2</w:t>
      </w:r>
      <w:r w:rsidR="00027DD4">
        <w:rPr>
          <w:rFonts w:ascii="Roboto" w:hAnsi="Roboto"/>
          <w:sz w:val="20"/>
          <w:szCs w:val="20"/>
        </w:rPr>
        <w:t>.</w:t>
      </w:r>
    </w:p>
    <w:p w14:paraId="12093FEB" w14:textId="008765FC" w:rsidR="00027DD4" w:rsidRDefault="00027DD4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  <w:t>Parámetros para DMZ</w:t>
      </w: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0D8B0814" wp14:editId="6910E5B2">
            <wp:extent cx="5612130" cy="728980"/>
            <wp:effectExtent l="0" t="0" r="7620" b="0"/>
            <wp:docPr id="1427617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171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E49" w14:textId="548ACCF0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6BE508F9" wp14:editId="406A54CA">
            <wp:extent cx="5612130" cy="1052195"/>
            <wp:effectExtent l="0" t="0" r="7620" b="0"/>
            <wp:docPr id="35357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4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FF35" w14:textId="1272952D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50D1A315" wp14:editId="544C8D0B">
            <wp:extent cx="5612130" cy="1589405"/>
            <wp:effectExtent l="0" t="0" r="7620" b="0"/>
            <wp:docPr id="1767936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67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8BB" w14:textId="77777777" w:rsidR="00134501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129A15AE" wp14:editId="5ED7C2A1">
            <wp:extent cx="5612130" cy="640080"/>
            <wp:effectExtent l="0" t="0" r="7620" b="7620"/>
            <wp:docPr id="935693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935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3B5F" w14:textId="13A8E562" w:rsidR="00027DD4" w:rsidRDefault="00027DD4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Parámetros para DMZ2</w:t>
      </w: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43782908" wp14:editId="4F36B93B">
            <wp:extent cx="5612130" cy="723265"/>
            <wp:effectExtent l="0" t="0" r="7620" b="635"/>
            <wp:docPr id="515383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838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4AF0" w14:textId="0483D570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509FE16F" wp14:editId="0317728F">
            <wp:extent cx="5612130" cy="1034415"/>
            <wp:effectExtent l="0" t="0" r="7620" b="0"/>
            <wp:docPr id="1890484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42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878" w14:textId="4438D6E2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53987C89" wp14:editId="761320E2">
            <wp:extent cx="5612130" cy="1350010"/>
            <wp:effectExtent l="0" t="0" r="7620" b="2540"/>
            <wp:docPr id="476842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426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AFB" w14:textId="77777777" w:rsidR="00134501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37ECD98C" wp14:editId="1B2F9112">
            <wp:extent cx="5612130" cy="735330"/>
            <wp:effectExtent l="0" t="0" r="7620" b="7620"/>
            <wp:docPr id="1034514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143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FF9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2C6ED4CC" w14:textId="4946755F" w:rsidR="00110675" w:rsidRPr="00A16746" w:rsidRDefault="00D16CE9" w:rsidP="008F0908">
      <w:pPr>
        <w:rPr>
          <w:rFonts w:ascii="Roboto" w:hAnsi="Roboto"/>
          <w:b/>
          <w:bCs/>
          <w:sz w:val="20"/>
          <w:szCs w:val="20"/>
        </w:rPr>
      </w:pPr>
      <w:r w:rsidRPr="00A16746">
        <w:rPr>
          <w:rFonts w:ascii="Roboto" w:hAnsi="Roboto"/>
          <w:b/>
          <w:bCs/>
          <w:sz w:val="20"/>
          <w:szCs w:val="20"/>
        </w:rPr>
        <w:lastRenderedPageBreak/>
        <w:t xml:space="preserve">Definimos </w:t>
      </w:r>
      <w:r w:rsidR="00D21A8D" w:rsidRPr="00A16746">
        <w:rPr>
          <w:rFonts w:ascii="Roboto" w:hAnsi="Roboto"/>
          <w:b/>
          <w:bCs/>
          <w:sz w:val="20"/>
          <w:szCs w:val="20"/>
        </w:rPr>
        <w:t>las normas</w:t>
      </w:r>
      <w:r w:rsidRPr="00A16746">
        <w:rPr>
          <w:rFonts w:ascii="Roboto" w:hAnsi="Roboto"/>
          <w:b/>
          <w:bCs/>
          <w:sz w:val="20"/>
          <w:szCs w:val="20"/>
        </w:rPr>
        <w:t xml:space="preserve"> de Firewall para cada Red creada.</w:t>
      </w:r>
    </w:p>
    <w:p w14:paraId="007834A3" w14:textId="12253DED" w:rsidR="00D16CE9" w:rsidRDefault="00D21A8D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Previamente a esta configuración, asignaremos un alias para simplificar los parámetros en las normas de firewall. Desde el apartado </w:t>
      </w:r>
      <w:r w:rsidRPr="00D21A8D">
        <w:rPr>
          <w:rFonts w:ascii="Roboto" w:hAnsi="Roboto"/>
          <w:i/>
          <w:iCs/>
          <w:sz w:val="20"/>
          <w:szCs w:val="20"/>
        </w:rPr>
        <w:t>Firewall / Aliases / Ports</w:t>
      </w:r>
      <w:r>
        <w:rPr>
          <w:rFonts w:ascii="Roboto" w:hAnsi="Roboto"/>
          <w:i/>
          <w:iCs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agregamos el alias “Web” con los puertos 443 y 80 para configurar los accesos a internet.</w:t>
      </w:r>
      <w:r w:rsidRPr="00D21A8D">
        <w:rPr>
          <w:rFonts w:ascii="Roboto" w:hAnsi="Roboto"/>
          <w:noProof/>
          <w:sz w:val="20"/>
          <w:szCs w:val="20"/>
        </w:rPr>
        <w:drawing>
          <wp:inline distT="0" distB="0" distL="0" distR="0" wp14:anchorId="5E04F857" wp14:editId="50352381">
            <wp:extent cx="5612130" cy="2529840"/>
            <wp:effectExtent l="0" t="0" r="7620" b="3810"/>
            <wp:docPr id="1616889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92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134F" w14:textId="77777777" w:rsidR="00C03D79" w:rsidRDefault="00C03D79" w:rsidP="008F0908">
      <w:pPr>
        <w:rPr>
          <w:rFonts w:ascii="Roboto" w:hAnsi="Roboto"/>
          <w:sz w:val="20"/>
          <w:szCs w:val="20"/>
        </w:rPr>
      </w:pPr>
    </w:p>
    <w:p w14:paraId="76C361AE" w14:textId="77777777" w:rsidR="00785F97" w:rsidRDefault="00C03D79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Utilizaremos las configuraciones por default de la Red LAN, por lo que aplicaremos en principio, las configuraciones básicas para las Redes DMZ y DMZ2</w:t>
      </w:r>
      <w:r w:rsidR="00785F97">
        <w:rPr>
          <w:rFonts w:ascii="Roboto" w:hAnsi="Roboto"/>
          <w:sz w:val="20"/>
          <w:szCs w:val="20"/>
        </w:rPr>
        <w:t>.</w:t>
      </w:r>
    </w:p>
    <w:p w14:paraId="03069A19" w14:textId="6585A026" w:rsidR="00785F97" w:rsidRDefault="00785F97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Desde el apartado </w:t>
      </w:r>
      <w:r w:rsidRPr="00785F97">
        <w:rPr>
          <w:rFonts w:ascii="Roboto" w:hAnsi="Roboto"/>
          <w:i/>
          <w:iCs/>
          <w:sz w:val="20"/>
          <w:szCs w:val="20"/>
        </w:rPr>
        <w:t>FirewallRulesDM</w:t>
      </w:r>
      <w:r>
        <w:rPr>
          <w:rFonts w:ascii="Roboto" w:hAnsi="Roboto"/>
          <w:i/>
          <w:iCs/>
          <w:sz w:val="20"/>
          <w:szCs w:val="20"/>
        </w:rPr>
        <w:t xml:space="preserve">Z </w:t>
      </w:r>
      <w:r w:rsidR="0028299C">
        <w:rPr>
          <w:rFonts w:ascii="Roboto" w:hAnsi="Roboto"/>
          <w:sz w:val="20"/>
          <w:szCs w:val="20"/>
        </w:rPr>
        <w:t>asignamos</w:t>
      </w:r>
      <w:r>
        <w:rPr>
          <w:rFonts w:ascii="Roboto" w:hAnsi="Roboto"/>
          <w:sz w:val="20"/>
          <w:szCs w:val="20"/>
        </w:rPr>
        <w:t xml:space="preserve"> los parámetros en la Red DMZ.</w:t>
      </w:r>
    </w:p>
    <w:p w14:paraId="0F8FFA27" w14:textId="6AC8DB37" w:rsidR="00785F97" w:rsidRDefault="00785F97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Aplicamos las normas para el acceso a internet.</w:t>
      </w:r>
      <w:r w:rsidRPr="00785F97">
        <w:rPr>
          <w:rFonts w:ascii="Roboto" w:hAnsi="Roboto"/>
          <w:noProof/>
          <w:sz w:val="20"/>
          <w:szCs w:val="20"/>
        </w:rPr>
        <w:drawing>
          <wp:inline distT="0" distB="0" distL="0" distR="0" wp14:anchorId="0FA19E25" wp14:editId="514C7357">
            <wp:extent cx="5612130" cy="2059940"/>
            <wp:effectExtent l="0" t="0" r="7620" b="0"/>
            <wp:docPr id="1889873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39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E89B" w14:textId="5A2D2912" w:rsidR="00785F97" w:rsidRDefault="00785F97" w:rsidP="008F0908">
      <w:pPr>
        <w:rPr>
          <w:rFonts w:ascii="Roboto" w:hAnsi="Roboto"/>
          <w:sz w:val="20"/>
          <w:szCs w:val="20"/>
        </w:rPr>
      </w:pPr>
      <w:r w:rsidRPr="00785F97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43C17845" wp14:editId="054E8376">
            <wp:extent cx="5612130" cy="3264535"/>
            <wp:effectExtent l="0" t="0" r="7620" b="0"/>
            <wp:docPr id="1568056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63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EC90" w14:textId="77777777" w:rsidR="00785F97" w:rsidRDefault="00785F97" w:rsidP="008F0908">
      <w:pPr>
        <w:rPr>
          <w:rFonts w:ascii="Roboto" w:hAnsi="Roboto"/>
          <w:sz w:val="20"/>
          <w:szCs w:val="20"/>
        </w:rPr>
      </w:pPr>
    </w:p>
    <w:p w14:paraId="1E135301" w14:textId="640D35DE" w:rsidR="00785F97" w:rsidRDefault="00785F97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Aplicamos las normas para las configuraciones de DNS.</w:t>
      </w:r>
      <w:r w:rsidRPr="00785F97">
        <w:rPr>
          <w:rFonts w:ascii="Roboto" w:hAnsi="Roboto"/>
          <w:noProof/>
          <w:sz w:val="20"/>
          <w:szCs w:val="20"/>
        </w:rPr>
        <w:drawing>
          <wp:inline distT="0" distB="0" distL="0" distR="0" wp14:anchorId="70479E31" wp14:editId="1B2B37ED">
            <wp:extent cx="5612130" cy="2058035"/>
            <wp:effectExtent l="0" t="0" r="7620" b="0"/>
            <wp:docPr id="583127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277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632B" w14:textId="57B0C3AA" w:rsidR="00785F97" w:rsidRDefault="00785F97" w:rsidP="008F0908">
      <w:pPr>
        <w:rPr>
          <w:rFonts w:ascii="Roboto" w:hAnsi="Roboto"/>
          <w:sz w:val="20"/>
          <w:szCs w:val="20"/>
        </w:rPr>
      </w:pPr>
      <w:r w:rsidRPr="00785F97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334F2B7F" wp14:editId="6AB6CEA6">
            <wp:extent cx="5612130" cy="3329940"/>
            <wp:effectExtent l="0" t="0" r="7620" b="3810"/>
            <wp:docPr id="236362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62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4FDD" w14:textId="77777777" w:rsidR="00BE2268" w:rsidRDefault="00BE2268" w:rsidP="008F0908">
      <w:pPr>
        <w:rPr>
          <w:rFonts w:ascii="Roboto" w:hAnsi="Roboto"/>
          <w:sz w:val="20"/>
          <w:szCs w:val="20"/>
        </w:rPr>
      </w:pPr>
    </w:p>
    <w:p w14:paraId="44E8D96F" w14:textId="5EE37F56" w:rsidR="00BE2268" w:rsidRDefault="00BE2268" w:rsidP="008F0908">
      <w:pPr>
        <w:rPr>
          <w:noProof/>
        </w:rPr>
      </w:pPr>
      <w:r>
        <w:rPr>
          <w:rFonts w:ascii="Roboto" w:hAnsi="Roboto"/>
          <w:sz w:val="20"/>
          <w:szCs w:val="20"/>
        </w:rPr>
        <w:t>Aplicamos las normas para las configuraciones de PING.</w:t>
      </w:r>
      <w:r w:rsidRPr="00BE2268">
        <w:rPr>
          <w:noProof/>
        </w:rPr>
        <w:t xml:space="preserve"> </w:t>
      </w:r>
      <w:r w:rsidRPr="00BE2268">
        <w:rPr>
          <w:rFonts w:ascii="Roboto" w:hAnsi="Roboto"/>
          <w:noProof/>
          <w:sz w:val="20"/>
          <w:szCs w:val="20"/>
        </w:rPr>
        <w:drawing>
          <wp:inline distT="0" distB="0" distL="0" distR="0" wp14:anchorId="6701D5C3" wp14:editId="6D482F03">
            <wp:extent cx="5612130" cy="2632075"/>
            <wp:effectExtent l="0" t="0" r="7620" b="0"/>
            <wp:docPr id="412910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109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B49" w14:textId="386D5F40" w:rsidR="00BE2268" w:rsidRDefault="00BE2268" w:rsidP="008F0908">
      <w:pPr>
        <w:rPr>
          <w:rFonts w:ascii="Roboto" w:hAnsi="Roboto"/>
          <w:sz w:val="20"/>
          <w:szCs w:val="20"/>
        </w:rPr>
      </w:pPr>
      <w:r w:rsidRPr="00BE2268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37BDD966" wp14:editId="6BF7CB75">
            <wp:extent cx="5612130" cy="2388235"/>
            <wp:effectExtent l="0" t="0" r="7620" b="0"/>
            <wp:docPr id="119536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80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6A9D" w14:textId="77777777" w:rsidR="00BE2268" w:rsidRDefault="00BE2268" w:rsidP="008F0908">
      <w:pPr>
        <w:rPr>
          <w:rFonts w:ascii="Roboto" w:hAnsi="Roboto"/>
          <w:sz w:val="20"/>
          <w:szCs w:val="20"/>
        </w:rPr>
      </w:pPr>
    </w:p>
    <w:p w14:paraId="6079B3FE" w14:textId="3FE1C2F9" w:rsidR="00BE2268" w:rsidRDefault="00BE2268" w:rsidP="008F0908">
      <w:pPr>
        <w:rPr>
          <w:noProof/>
        </w:rPr>
      </w:pPr>
      <w:r>
        <w:rPr>
          <w:rFonts w:ascii="Roboto" w:hAnsi="Roboto"/>
          <w:sz w:val="20"/>
          <w:szCs w:val="20"/>
        </w:rPr>
        <w:t>Las reglas definidas para la Red DMZ son las siguientes:</w:t>
      </w:r>
      <w:r w:rsidRPr="00BE2268">
        <w:rPr>
          <w:noProof/>
        </w:rPr>
        <w:t xml:space="preserve"> </w:t>
      </w:r>
      <w:r w:rsidRPr="00BE2268">
        <w:rPr>
          <w:rFonts w:ascii="Roboto" w:hAnsi="Roboto"/>
          <w:noProof/>
          <w:sz w:val="20"/>
          <w:szCs w:val="20"/>
        </w:rPr>
        <w:drawing>
          <wp:inline distT="0" distB="0" distL="0" distR="0" wp14:anchorId="25C89C38" wp14:editId="7B6DBA51">
            <wp:extent cx="5612130" cy="1328420"/>
            <wp:effectExtent l="0" t="0" r="7620" b="5080"/>
            <wp:docPr id="562566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665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38CB" w14:textId="77777777" w:rsidR="00BE2268" w:rsidRDefault="00BE2268" w:rsidP="008F0908">
      <w:pPr>
        <w:rPr>
          <w:noProof/>
        </w:rPr>
      </w:pPr>
    </w:p>
    <w:p w14:paraId="55DF64BD" w14:textId="666B17EC" w:rsidR="00BE2268" w:rsidRDefault="00BE2268" w:rsidP="008F0908">
      <w:pPr>
        <w:rPr>
          <w:rFonts w:ascii="Roboto" w:hAnsi="Roboto"/>
          <w:sz w:val="20"/>
          <w:szCs w:val="20"/>
        </w:rPr>
      </w:pPr>
      <w:r>
        <w:rPr>
          <w:noProof/>
        </w:rPr>
        <w:t>Replicamos las mismas configuraciones sobre las Red DMZ2 antes de comenzar a gestionar las restricciones sobre la Red DMZ quedando de las siguiente manera:</w:t>
      </w:r>
      <w:r w:rsidRPr="00BE2268">
        <w:rPr>
          <w:noProof/>
        </w:rPr>
        <w:t xml:space="preserve"> </w:t>
      </w:r>
      <w:r w:rsidRPr="00BE2268">
        <w:rPr>
          <w:noProof/>
        </w:rPr>
        <w:drawing>
          <wp:inline distT="0" distB="0" distL="0" distR="0" wp14:anchorId="3A0DB019" wp14:editId="112BFBDE">
            <wp:extent cx="5612130" cy="1268095"/>
            <wp:effectExtent l="0" t="0" r="7620" b="8255"/>
            <wp:docPr id="8925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9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9F82" w14:textId="5F4EAEEC" w:rsidR="00E83F41" w:rsidRDefault="00E83F4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3DE05475" w14:textId="245C09EE" w:rsidR="00E83F41" w:rsidRDefault="00E83F41" w:rsidP="008F0908">
      <w:pPr>
        <w:rPr>
          <w:noProof/>
        </w:rPr>
      </w:pPr>
      <w:r>
        <w:rPr>
          <w:rFonts w:ascii="Roboto" w:hAnsi="Roboto"/>
          <w:sz w:val="20"/>
          <w:szCs w:val="20"/>
        </w:rPr>
        <w:lastRenderedPageBreak/>
        <w:t>Configuramos una IP estática sobre la Red DMZ para hace accesible desde el exterior el Honeypot. Asignaremos el IP “</w:t>
      </w:r>
      <w:r w:rsidRPr="00E83F41">
        <w:rPr>
          <w:rFonts w:ascii="Roboto" w:hAnsi="Roboto"/>
          <w:sz w:val="20"/>
          <w:szCs w:val="20"/>
        </w:rPr>
        <w:t>192.168.200.99</w:t>
      </w:r>
      <w:r>
        <w:rPr>
          <w:rFonts w:ascii="Roboto" w:hAnsi="Roboto"/>
          <w:sz w:val="20"/>
          <w:szCs w:val="20"/>
        </w:rPr>
        <w:t xml:space="preserve">” desde el apartado </w:t>
      </w:r>
      <w:r w:rsidRPr="00E83F41">
        <w:rPr>
          <w:rFonts w:ascii="Roboto" w:hAnsi="Roboto"/>
          <w:i/>
          <w:iCs/>
          <w:sz w:val="20"/>
          <w:szCs w:val="20"/>
        </w:rPr>
        <w:t>Services</w:t>
      </w:r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DHCP</w:t>
      </w:r>
      <w:r>
        <w:rPr>
          <w:rFonts w:ascii="Roboto" w:hAnsi="Roboto"/>
          <w:i/>
          <w:iCs/>
          <w:sz w:val="20"/>
          <w:szCs w:val="20"/>
        </w:rPr>
        <w:t xml:space="preserve"> </w:t>
      </w:r>
      <w:r w:rsidRPr="00E83F41">
        <w:rPr>
          <w:rFonts w:ascii="Roboto" w:hAnsi="Roboto"/>
          <w:i/>
          <w:iCs/>
          <w:sz w:val="20"/>
          <w:szCs w:val="20"/>
        </w:rPr>
        <w:t>Server</w:t>
      </w:r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DMZ</w:t>
      </w:r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Static Mapping</w:t>
      </w:r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Edit</w:t>
      </w:r>
      <w:r>
        <w:rPr>
          <w:rFonts w:ascii="Roboto" w:hAnsi="Roboto"/>
          <w:sz w:val="20"/>
          <w:szCs w:val="20"/>
        </w:rPr>
        <w:t>.</w:t>
      </w:r>
      <w:r w:rsidRPr="00E83F41">
        <w:rPr>
          <w:rFonts w:ascii="Roboto" w:hAnsi="Roboto"/>
          <w:noProof/>
          <w:sz w:val="20"/>
          <w:szCs w:val="20"/>
        </w:rPr>
        <w:drawing>
          <wp:inline distT="0" distB="0" distL="0" distR="0" wp14:anchorId="4AEAA4AD" wp14:editId="77FDFB45">
            <wp:extent cx="5612130" cy="2602865"/>
            <wp:effectExtent l="0" t="0" r="7620" b="6985"/>
            <wp:docPr id="2143311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11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F41">
        <w:rPr>
          <w:noProof/>
        </w:rPr>
        <w:t xml:space="preserve"> </w:t>
      </w:r>
      <w:r w:rsidRPr="00E83F41">
        <w:rPr>
          <w:rFonts w:ascii="Roboto" w:hAnsi="Roboto"/>
          <w:noProof/>
          <w:sz w:val="20"/>
          <w:szCs w:val="20"/>
        </w:rPr>
        <w:drawing>
          <wp:inline distT="0" distB="0" distL="0" distR="0" wp14:anchorId="258BB1F3" wp14:editId="6F06F5EB">
            <wp:extent cx="5612130" cy="834390"/>
            <wp:effectExtent l="0" t="0" r="7620" b="3810"/>
            <wp:docPr id="859418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184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D5B9" w14:textId="77777777" w:rsidR="00E83F41" w:rsidRDefault="00E83F41" w:rsidP="008F0908">
      <w:pPr>
        <w:rPr>
          <w:noProof/>
        </w:rPr>
      </w:pPr>
    </w:p>
    <w:p w14:paraId="226B9C3E" w14:textId="2F0FF2EE" w:rsidR="005A3DCD" w:rsidRDefault="00E83F41" w:rsidP="008F0908">
      <w:pPr>
        <w:rPr>
          <w:rFonts w:ascii="Roboto" w:hAnsi="Roboto"/>
          <w:noProof/>
          <w:sz w:val="20"/>
          <w:szCs w:val="20"/>
        </w:rPr>
      </w:pPr>
      <w:r w:rsidRPr="005A3DCD">
        <w:rPr>
          <w:rFonts w:ascii="Roboto" w:hAnsi="Roboto"/>
          <w:noProof/>
          <w:sz w:val="20"/>
          <w:szCs w:val="20"/>
        </w:rPr>
        <w:t xml:space="preserve">Evidenciamos la configuración desde Kali conectado a la Red DMZ en el terminal. </w:t>
      </w:r>
      <w:r w:rsidRPr="005A3DCD">
        <w:rPr>
          <w:rFonts w:ascii="Roboto" w:hAnsi="Roboto"/>
          <w:noProof/>
          <w:sz w:val="20"/>
          <w:szCs w:val="20"/>
        </w:rPr>
        <w:drawing>
          <wp:inline distT="0" distB="0" distL="0" distR="0" wp14:anchorId="733B4A02" wp14:editId="65E65B3A">
            <wp:extent cx="5612130" cy="1998980"/>
            <wp:effectExtent l="0" t="0" r="7620" b="1270"/>
            <wp:docPr id="900577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77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2C90" w14:textId="70A75ADD" w:rsidR="0059149C" w:rsidRDefault="005A3DCD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br w:type="page"/>
      </w:r>
    </w:p>
    <w:p w14:paraId="2384F09B" w14:textId="77777777" w:rsidR="00BC5ED5" w:rsidRDefault="00BC5ED5" w:rsidP="00BC5ED5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lastRenderedPageBreak/>
        <w:t>Restricciones de Red.</w:t>
      </w:r>
    </w:p>
    <w:p w14:paraId="3E0F347D" w14:textId="4EFCD923" w:rsidR="00BC5ED5" w:rsidRDefault="00BC5ED5" w:rsidP="00A16746">
      <w:pPr>
        <w:ind w:left="708" w:hanging="708"/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Configuramos nuestro Firewall desde </w:t>
      </w:r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 para que DMZ no tenga acceso al resto de las redes.</w:t>
      </w:r>
    </w:p>
    <w:p w14:paraId="685D7281" w14:textId="77777777" w:rsidR="00BC5ED5" w:rsidRDefault="00BC5ED5" w:rsidP="00BC5ED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Utilizaremos los siguientes parámetros para configurar cada Red. </w:t>
      </w:r>
    </w:p>
    <w:p w14:paraId="63FEA98F" w14:textId="77777777" w:rsidR="00BC5ED5" w:rsidRDefault="00BC5ED5" w:rsidP="00BC5ED5">
      <w:pPr>
        <w:rPr>
          <w:noProof/>
        </w:rPr>
      </w:pPr>
      <w:r w:rsidRPr="00210E49">
        <w:rPr>
          <w:rFonts w:ascii="Roboto" w:hAnsi="Roboto"/>
          <w:b/>
          <w:bCs/>
          <w:noProof/>
          <w:sz w:val="20"/>
          <w:szCs w:val="20"/>
        </w:rPr>
        <w:drawing>
          <wp:inline distT="0" distB="0" distL="0" distR="0" wp14:anchorId="5604031F" wp14:editId="72F8999F">
            <wp:extent cx="5612130" cy="2064385"/>
            <wp:effectExtent l="0" t="0" r="7620" b="0"/>
            <wp:docPr id="58055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36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E49">
        <w:rPr>
          <w:noProof/>
        </w:rPr>
        <w:t xml:space="preserve"> </w:t>
      </w:r>
      <w:r w:rsidRPr="00210E49">
        <w:rPr>
          <w:rFonts w:ascii="Roboto" w:hAnsi="Roboto"/>
          <w:b/>
          <w:bCs/>
          <w:noProof/>
          <w:sz w:val="20"/>
          <w:szCs w:val="20"/>
        </w:rPr>
        <w:drawing>
          <wp:inline distT="0" distB="0" distL="0" distR="0" wp14:anchorId="462A4F0A" wp14:editId="60270A39">
            <wp:extent cx="5612130" cy="3178175"/>
            <wp:effectExtent l="0" t="0" r="7620" b="3175"/>
            <wp:docPr id="251207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72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5F7" w14:textId="77777777" w:rsidR="00BC5ED5" w:rsidRPr="00BC5ED5" w:rsidRDefault="00BC5ED5" w:rsidP="00BC5ED5">
      <w:pPr>
        <w:rPr>
          <w:rFonts w:ascii="Roboto" w:hAnsi="Roboto"/>
          <w:noProof/>
          <w:sz w:val="20"/>
          <w:szCs w:val="20"/>
        </w:rPr>
      </w:pPr>
      <w:r w:rsidRPr="00BC5ED5">
        <w:rPr>
          <w:rFonts w:ascii="Roboto" w:hAnsi="Roboto"/>
          <w:noProof/>
          <w:sz w:val="20"/>
          <w:szCs w:val="20"/>
        </w:rPr>
        <w:t>Quedando configurados de la siguiente manera:</w:t>
      </w:r>
    </w:p>
    <w:p w14:paraId="2DA6679A" w14:textId="77777777" w:rsidR="00BC5ED5" w:rsidRDefault="00BC5ED5" w:rsidP="00BC5ED5">
      <w:pPr>
        <w:rPr>
          <w:noProof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54C01382" wp14:editId="67B94428">
            <wp:extent cx="5612130" cy="1464945"/>
            <wp:effectExtent l="0" t="0" r="7620" b="1905"/>
            <wp:docPr id="128331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54BD" w14:textId="77777777" w:rsidR="00BC5ED5" w:rsidRDefault="00BC5ED5" w:rsidP="00BC5E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789BE1" wp14:editId="3300EF6A">
            <wp:extent cx="5612130" cy="1609725"/>
            <wp:effectExtent l="0" t="0" r="7620" b="9525"/>
            <wp:docPr id="890891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91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FAD" w14:textId="77777777" w:rsidR="00BC5ED5" w:rsidRDefault="00BC5ED5" w:rsidP="00BC5ED5">
      <w:pPr>
        <w:rPr>
          <w:noProof/>
        </w:rPr>
      </w:pPr>
      <w:r>
        <w:rPr>
          <w:noProof/>
        </w:rPr>
        <w:drawing>
          <wp:inline distT="0" distB="0" distL="0" distR="0" wp14:anchorId="45ED85D5" wp14:editId="44340B6E">
            <wp:extent cx="5612130" cy="1426210"/>
            <wp:effectExtent l="0" t="0" r="7620" b="2540"/>
            <wp:docPr id="25503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9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5199" w14:textId="77777777" w:rsidR="00BC5ED5" w:rsidRDefault="00BC5ED5" w:rsidP="00BC5ED5">
      <w:pPr>
        <w:rPr>
          <w:noProof/>
        </w:rPr>
      </w:pPr>
    </w:p>
    <w:p w14:paraId="3E831494" w14:textId="77777777" w:rsidR="00BC5ED5" w:rsidRDefault="00BC5ED5" w:rsidP="00BC5ED5">
      <w:pPr>
        <w:rPr>
          <w:noProof/>
        </w:rPr>
      </w:pPr>
      <w:r>
        <w:rPr>
          <w:noProof/>
        </w:rPr>
        <w:t>LAN no podrá conectarse con DMZ, pero si con WAN y DMZ2</w:t>
      </w:r>
    </w:p>
    <w:p w14:paraId="45B93BDF" w14:textId="77777777" w:rsidR="00BC5ED5" w:rsidRDefault="00BC5ED5" w:rsidP="00BC5ED5">
      <w:pPr>
        <w:rPr>
          <w:noProof/>
        </w:rPr>
      </w:pPr>
      <w:r>
        <w:rPr>
          <w:noProof/>
        </w:rPr>
        <w:t>DMZ2 no podrá conectarse con DMZ, pero si con LAN y WAN</w:t>
      </w:r>
    </w:p>
    <w:p w14:paraId="6E3AA623" w14:textId="77777777" w:rsidR="00BC5ED5" w:rsidRDefault="00BC5ED5" w:rsidP="00BC5ED5">
      <w:pPr>
        <w:rPr>
          <w:noProof/>
        </w:rPr>
      </w:pPr>
      <w:r>
        <w:rPr>
          <w:noProof/>
        </w:rPr>
        <w:t>DMZ no podrá conectarse con LAN y WAN</w:t>
      </w:r>
    </w:p>
    <w:p w14:paraId="5B047B88" w14:textId="77777777" w:rsidR="00BC5ED5" w:rsidRDefault="00BC5ED5" w:rsidP="00BC5ED5">
      <w:pPr>
        <w:rPr>
          <w:noProof/>
        </w:rPr>
      </w:pPr>
      <w:r>
        <w:rPr>
          <w:noProof/>
        </w:rPr>
        <w:t>WAN podrá conectarse con LAn, DMZ y DMZ2</w:t>
      </w:r>
    </w:p>
    <w:p w14:paraId="1876E03B" w14:textId="77777777" w:rsidR="00BC5ED5" w:rsidRDefault="00BC5ED5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35462F27" w14:textId="2D4DB072" w:rsidR="009E1730" w:rsidRPr="009E1730" w:rsidRDefault="009E1730" w:rsidP="009E1730">
      <w:pPr>
        <w:rPr>
          <w:rFonts w:ascii="Roboto" w:hAnsi="Roboto"/>
          <w:b/>
          <w:bCs/>
          <w:sz w:val="20"/>
          <w:szCs w:val="20"/>
        </w:rPr>
      </w:pPr>
      <w:r w:rsidRPr="009E1730">
        <w:rPr>
          <w:rFonts w:ascii="Roboto" w:hAnsi="Roboto"/>
          <w:b/>
          <w:bCs/>
          <w:sz w:val="20"/>
          <w:szCs w:val="20"/>
        </w:rPr>
        <w:lastRenderedPageBreak/>
        <w:t>2. En la red LAN debe haber un equipo Windows 11 que envíe logs al servidor de Elastic.</w:t>
      </w:r>
    </w:p>
    <w:p w14:paraId="4F095D1E" w14:textId="400BE348" w:rsidR="009E1730" w:rsidRDefault="009E1730" w:rsidP="0059149C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Para generar la conexión dentro de nuestro UTM-01, instalaremos una ISO de Wind11 en nuestra Virtual Box, dejando las siguientes configuraciones.</w:t>
      </w:r>
    </w:p>
    <w:p w14:paraId="62CA9017" w14:textId="77777777" w:rsidR="009E1730" w:rsidRDefault="009E1730" w:rsidP="0059149C">
      <w:pPr>
        <w:rPr>
          <w:rFonts w:ascii="Roboto" w:hAnsi="Roboto"/>
          <w:sz w:val="20"/>
          <w:szCs w:val="20"/>
        </w:rPr>
      </w:pPr>
    </w:p>
    <w:p w14:paraId="6B85BA99" w14:textId="618E0F94" w:rsidR="009E1730" w:rsidRPr="009E1730" w:rsidRDefault="009E1730" w:rsidP="0059149C">
      <w:pPr>
        <w:rPr>
          <w:rFonts w:ascii="Roboto" w:hAnsi="Roboto"/>
          <w:sz w:val="20"/>
          <w:szCs w:val="20"/>
        </w:rPr>
      </w:pPr>
      <w:r w:rsidRPr="009E1730">
        <w:rPr>
          <w:rFonts w:ascii="Roboto" w:hAnsi="Roboto"/>
          <w:noProof/>
          <w:sz w:val="20"/>
          <w:szCs w:val="20"/>
        </w:rPr>
        <w:drawing>
          <wp:inline distT="0" distB="0" distL="0" distR="0" wp14:anchorId="21F885D9" wp14:editId="66B47E77">
            <wp:extent cx="5612130" cy="2468880"/>
            <wp:effectExtent l="0" t="0" r="7620" b="7620"/>
            <wp:docPr id="1592629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299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CB91" w14:textId="77777777" w:rsidR="009E1730" w:rsidRDefault="009E1730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05BB9CBE" w14:textId="624CF6A4" w:rsidR="0059149C" w:rsidRPr="0059149C" w:rsidRDefault="0059149C" w:rsidP="0059149C">
      <w:pPr>
        <w:rPr>
          <w:rFonts w:ascii="Roboto" w:hAnsi="Roboto"/>
          <w:b/>
          <w:bCs/>
          <w:sz w:val="20"/>
          <w:szCs w:val="20"/>
        </w:rPr>
      </w:pPr>
      <w:r w:rsidRPr="0059149C">
        <w:rPr>
          <w:rFonts w:ascii="Roboto" w:hAnsi="Roboto"/>
          <w:b/>
          <w:bCs/>
          <w:sz w:val="20"/>
          <w:szCs w:val="20"/>
        </w:rPr>
        <w:lastRenderedPageBreak/>
        <w:t>3. En la red DMZ debe haber un honeypot que envíe los logs al servidor de Elastic.</w:t>
      </w:r>
    </w:p>
    <w:p w14:paraId="0978DE33" w14:textId="77777777" w:rsidR="0059149C" w:rsidRPr="0059149C" w:rsidRDefault="0059149C" w:rsidP="0059149C">
      <w:pPr>
        <w:ind w:left="708"/>
        <w:rPr>
          <w:rFonts w:ascii="Roboto" w:hAnsi="Roboto"/>
          <w:b/>
          <w:bCs/>
          <w:sz w:val="20"/>
          <w:szCs w:val="20"/>
        </w:rPr>
      </w:pPr>
      <w:r w:rsidRPr="0059149C">
        <w:rPr>
          <w:rFonts w:ascii="Roboto" w:hAnsi="Roboto"/>
          <w:b/>
          <w:bCs/>
          <w:sz w:val="20"/>
          <w:szCs w:val="20"/>
        </w:rPr>
        <w:t>1. Este honeypot no debe tener acceso a ninguna red interna (LAN, DMZ2...) y debe ser</w:t>
      </w:r>
    </w:p>
    <w:p w14:paraId="78A24EF2" w14:textId="52370631" w:rsidR="0059149C" w:rsidRDefault="0059149C" w:rsidP="008F0908">
      <w:pPr>
        <w:rPr>
          <w:rFonts w:ascii="Roboto" w:hAnsi="Roboto"/>
          <w:noProof/>
          <w:sz w:val="20"/>
          <w:szCs w:val="20"/>
        </w:rPr>
      </w:pPr>
      <w:r w:rsidRPr="0059149C">
        <w:rPr>
          <w:rFonts w:ascii="Roboto" w:hAnsi="Roboto"/>
          <w:b/>
          <w:bCs/>
          <w:sz w:val="20"/>
          <w:szCs w:val="20"/>
        </w:rPr>
        <w:t>accesible desde el exterior (red WAN) en ambos sentidos.</w:t>
      </w:r>
    </w:p>
    <w:p w14:paraId="77D0F415" w14:textId="3ED67406" w:rsidR="001F7705" w:rsidRDefault="00526CEA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t>En este punto utilizaremos</w:t>
      </w:r>
      <w:r w:rsidR="005506FE">
        <w:rPr>
          <w:rFonts w:ascii="Roboto" w:hAnsi="Roboto"/>
          <w:noProof/>
          <w:sz w:val="20"/>
          <w:szCs w:val="20"/>
        </w:rPr>
        <w:t xml:space="preserve"> Cowrie</w:t>
      </w:r>
      <w:r>
        <w:rPr>
          <w:rFonts w:ascii="Roboto" w:hAnsi="Roboto"/>
          <w:noProof/>
          <w:sz w:val="20"/>
          <w:szCs w:val="20"/>
        </w:rPr>
        <w:t xml:space="preserve"> como Honeypot por su facilidad de configuración. D</w:t>
      </w:r>
      <w:r w:rsidR="005506FE">
        <w:rPr>
          <w:rFonts w:ascii="Roboto" w:hAnsi="Roboto"/>
          <w:noProof/>
          <w:sz w:val="20"/>
          <w:szCs w:val="20"/>
        </w:rPr>
        <w:t>esde los repositorios Docker con el siguiente comando:</w:t>
      </w:r>
    </w:p>
    <w:p w14:paraId="74EFD01E" w14:textId="78C1D617" w:rsidR="005A3DCD" w:rsidRDefault="008F2B79" w:rsidP="008F0908">
      <w:pPr>
        <w:rPr>
          <w:rFonts w:ascii="Roboto" w:hAnsi="Roboto"/>
          <w:i/>
          <w:iCs/>
          <w:noProof/>
          <w:sz w:val="20"/>
          <w:szCs w:val="20"/>
        </w:rPr>
      </w:pPr>
      <w:r>
        <w:rPr>
          <w:rFonts w:ascii="Roboto" w:hAnsi="Roboto"/>
          <w:i/>
          <w:iCs/>
          <w:noProof/>
          <w:sz w:val="20"/>
          <w:szCs w:val="20"/>
        </w:rPr>
        <w:t>d</w:t>
      </w:r>
      <w:r w:rsidR="005A3DCD" w:rsidRPr="005506FE">
        <w:rPr>
          <w:rFonts w:ascii="Roboto" w:hAnsi="Roboto"/>
          <w:i/>
          <w:iCs/>
          <w:noProof/>
          <w:sz w:val="20"/>
          <w:szCs w:val="20"/>
        </w:rPr>
        <w:t>ocker run -p 222:2222 cowrie/cowrie</w:t>
      </w:r>
    </w:p>
    <w:p w14:paraId="476C05E8" w14:textId="6E674741" w:rsidR="005506FE" w:rsidRDefault="005506FE" w:rsidP="008F0908">
      <w:pPr>
        <w:rPr>
          <w:rFonts w:ascii="Roboto" w:hAnsi="Roboto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0B258752" wp14:editId="0534C5F1">
            <wp:extent cx="5612130" cy="2838450"/>
            <wp:effectExtent l="0" t="0" r="7620" b="0"/>
            <wp:docPr id="981414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141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7CED" w14:textId="18887A8C" w:rsidR="007855D4" w:rsidRDefault="005506FE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t xml:space="preserve">Para validar el funcionamiento correcto, conectaremos nuestro Wind11 con el protocolo SSH usando el siguiente comando </w:t>
      </w:r>
      <w:r w:rsidRPr="005506FE">
        <w:rPr>
          <w:rFonts w:ascii="Roboto" w:hAnsi="Roboto"/>
          <w:i/>
          <w:iCs/>
          <w:noProof/>
          <w:sz w:val="20"/>
          <w:szCs w:val="20"/>
        </w:rPr>
        <w:t xml:space="preserve">ssh -p 222 </w:t>
      </w:r>
      <w:r w:rsidR="00DD739A" w:rsidRPr="007855D4">
        <w:rPr>
          <w:rFonts w:ascii="Roboto" w:hAnsi="Roboto"/>
          <w:i/>
          <w:iCs/>
          <w:noProof/>
          <w:sz w:val="20"/>
          <w:szCs w:val="20"/>
        </w:rPr>
        <w:t>root@192.168.200.99</w:t>
      </w:r>
      <w:r w:rsidR="00DD739A">
        <w:rPr>
          <w:rFonts w:ascii="Roboto" w:hAnsi="Roboto"/>
          <w:i/>
          <w:iCs/>
          <w:noProof/>
          <w:sz w:val="20"/>
          <w:szCs w:val="20"/>
        </w:rPr>
        <w:t xml:space="preserve"> </w:t>
      </w:r>
      <w:r w:rsidR="00DD739A">
        <w:rPr>
          <w:rFonts w:ascii="Roboto" w:hAnsi="Roboto"/>
          <w:noProof/>
          <w:sz w:val="20"/>
          <w:szCs w:val="20"/>
        </w:rPr>
        <w:t>(</w:t>
      </w:r>
      <w:r w:rsidR="00BC5ED5">
        <w:rPr>
          <w:rFonts w:ascii="Roboto" w:hAnsi="Roboto"/>
          <w:noProof/>
          <w:sz w:val="20"/>
          <w:szCs w:val="20"/>
        </w:rPr>
        <w:t>Se asignó como</w:t>
      </w:r>
      <w:r w:rsidR="000634AD">
        <w:rPr>
          <w:rFonts w:ascii="Roboto" w:hAnsi="Roboto"/>
          <w:noProof/>
          <w:sz w:val="20"/>
          <w:szCs w:val="20"/>
        </w:rPr>
        <w:t xml:space="preserve"> </w:t>
      </w:r>
      <w:r w:rsidR="00BC5ED5">
        <w:rPr>
          <w:rFonts w:ascii="Roboto" w:hAnsi="Roboto"/>
          <w:noProof/>
          <w:sz w:val="20"/>
          <w:szCs w:val="20"/>
        </w:rPr>
        <w:t xml:space="preserve">IP </w:t>
      </w:r>
      <w:r w:rsidR="000634AD">
        <w:rPr>
          <w:rFonts w:ascii="Roboto" w:hAnsi="Roboto"/>
          <w:noProof/>
          <w:sz w:val="20"/>
          <w:szCs w:val="20"/>
        </w:rPr>
        <w:t>estático</w:t>
      </w:r>
      <w:r w:rsidR="00BC5ED5">
        <w:rPr>
          <w:rFonts w:ascii="Roboto" w:hAnsi="Roboto"/>
          <w:noProof/>
          <w:sz w:val="20"/>
          <w:szCs w:val="20"/>
        </w:rPr>
        <w:t xml:space="preserve"> previamente</w:t>
      </w:r>
      <w:r w:rsidR="00DD739A">
        <w:rPr>
          <w:rFonts w:ascii="Roboto" w:hAnsi="Roboto"/>
          <w:noProof/>
          <w:sz w:val="20"/>
          <w:szCs w:val="20"/>
        </w:rPr>
        <w:t>)</w:t>
      </w:r>
    </w:p>
    <w:p w14:paraId="2DD7F62E" w14:textId="5F985A21" w:rsidR="007855D4" w:rsidRPr="00DD739A" w:rsidRDefault="007855D4" w:rsidP="008F0908">
      <w:pPr>
        <w:rPr>
          <w:rFonts w:ascii="Roboto" w:hAnsi="Roboto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55F206F2" wp14:editId="683648DE">
            <wp:extent cx="5612130" cy="2322195"/>
            <wp:effectExtent l="0" t="0" r="7620" b="1905"/>
            <wp:docPr id="156704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47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C907" w14:textId="77777777" w:rsidR="005506FE" w:rsidRDefault="005506FE" w:rsidP="008F0908">
      <w:pPr>
        <w:rPr>
          <w:rFonts w:ascii="Roboto" w:hAnsi="Roboto"/>
          <w:noProof/>
          <w:sz w:val="20"/>
          <w:szCs w:val="20"/>
        </w:rPr>
      </w:pPr>
    </w:p>
    <w:p w14:paraId="5871E5CA" w14:textId="77777777" w:rsidR="007855D4" w:rsidRPr="005506FE" w:rsidRDefault="007855D4" w:rsidP="008F0908">
      <w:pPr>
        <w:rPr>
          <w:rFonts w:ascii="Roboto" w:hAnsi="Roboto"/>
          <w:noProof/>
          <w:sz w:val="20"/>
          <w:szCs w:val="20"/>
        </w:rPr>
      </w:pPr>
    </w:p>
    <w:p w14:paraId="249382B9" w14:textId="77777777" w:rsidR="007855D4" w:rsidRDefault="007855D4" w:rsidP="008F0908">
      <w:pPr>
        <w:rPr>
          <w:rFonts w:ascii="Roboto" w:hAnsi="Roboto"/>
          <w:noProof/>
          <w:sz w:val="20"/>
          <w:szCs w:val="20"/>
        </w:rPr>
      </w:pPr>
    </w:p>
    <w:p w14:paraId="72933422" w14:textId="61D478A6" w:rsidR="00D87F0C" w:rsidRPr="00D87F0C" w:rsidRDefault="00D87F0C" w:rsidP="00D87F0C">
      <w:pPr>
        <w:rPr>
          <w:rFonts w:ascii="Roboto" w:hAnsi="Roboto"/>
          <w:b/>
          <w:bCs/>
          <w:sz w:val="20"/>
          <w:szCs w:val="20"/>
        </w:rPr>
      </w:pPr>
      <w:r w:rsidRPr="00D87F0C">
        <w:rPr>
          <w:rFonts w:ascii="Roboto" w:hAnsi="Roboto"/>
          <w:b/>
          <w:bCs/>
          <w:sz w:val="20"/>
          <w:szCs w:val="20"/>
        </w:rPr>
        <w:lastRenderedPageBreak/>
        <w:t>4. En la red DMZ2 debe haber otra fuente diferente de logs a las dos mencionadas anteriormente.</w:t>
      </w:r>
    </w:p>
    <w:p w14:paraId="7704147F" w14:textId="40316B0C" w:rsidR="00D87F0C" w:rsidRDefault="00D87F0C" w:rsidP="008F0908">
      <w:pPr>
        <w:rPr>
          <w:rFonts w:ascii="Roboto" w:hAnsi="Roboto"/>
          <w:b/>
          <w:bCs/>
          <w:sz w:val="20"/>
          <w:szCs w:val="20"/>
        </w:rPr>
      </w:pPr>
      <w:r w:rsidRPr="00D87F0C">
        <w:rPr>
          <w:rFonts w:ascii="Roboto" w:hAnsi="Roboto"/>
          <w:b/>
          <w:bCs/>
          <w:sz w:val="20"/>
          <w:szCs w:val="20"/>
        </w:rPr>
        <w:t>Se propone Suricata o Apache Server como posibles fuentes, pero se deja a elección del alumno.</w:t>
      </w:r>
    </w:p>
    <w:p w14:paraId="4659FDB1" w14:textId="77777777" w:rsidR="0059149C" w:rsidRDefault="00D87F0C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sz w:val="20"/>
          <w:szCs w:val="20"/>
        </w:rPr>
        <w:t>Creamos nuestra máquina virtual denominada “Suricata_DMZ2”, para generar nuestro log desde Suricata. Configuramos tipo de Red Interna / DMZ2.</w:t>
      </w:r>
      <w:r w:rsidRPr="00D87F0C">
        <w:rPr>
          <w:noProof/>
        </w:rPr>
        <w:t xml:space="preserve"> </w:t>
      </w:r>
    </w:p>
    <w:p w14:paraId="4135EE8F" w14:textId="77777777" w:rsidR="0059149C" w:rsidRDefault="0059149C" w:rsidP="008F0908">
      <w:pPr>
        <w:rPr>
          <w:rFonts w:ascii="Roboto" w:hAnsi="Roboto"/>
          <w:noProof/>
          <w:sz w:val="20"/>
          <w:szCs w:val="20"/>
        </w:rPr>
      </w:pPr>
    </w:p>
    <w:p w14:paraId="1D83465C" w14:textId="312633C3" w:rsidR="009F169D" w:rsidRDefault="00520654" w:rsidP="008F0908">
      <w:pPr>
        <w:rPr>
          <w:rFonts w:ascii="Roboto" w:hAnsi="Roboto"/>
          <w:sz w:val="20"/>
          <w:szCs w:val="20"/>
        </w:rPr>
      </w:pPr>
      <w:r w:rsidRPr="00520654">
        <w:rPr>
          <w:rFonts w:ascii="Roboto" w:hAnsi="Roboto"/>
          <w:noProof/>
          <w:sz w:val="20"/>
          <w:szCs w:val="20"/>
        </w:rPr>
        <w:drawing>
          <wp:inline distT="0" distB="0" distL="0" distR="0" wp14:anchorId="219C994E" wp14:editId="3476B48F">
            <wp:extent cx="5612130" cy="1894840"/>
            <wp:effectExtent l="0" t="0" r="7620" b="0"/>
            <wp:docPr id="1385643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38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3FE7" w14:textId="2CE71A11" w:rsidR="009F169D" w:rsidRDefault="009F169D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Dentro de la máquina actualizaremos los paquetes </w:t>
      </w:r>
      <w:r w:rsidR="00520654">
        <w:rPr>
          <w:rFonts w:ascii="Roboto" w:hAnsi="Roboto"/>
          <w:sz w:val="20"/>
          <w:szCs w:val="20"/>
        </w:rPr>
        <w:t>e</w:t>
      </w:r>
      <w:r>
        <w:rPr>
          <w:rFonts w:ascii="Roboto" w:hAnsi="Roboto"/>
          <w:sz w:val="20"/>
          <w:szCs w:val="20"/>
        </w:rPr>
        <w:t xml:space="preserve"> instalaremos Suricata con los siguientes comandos:</w:t>
      </w:r>
      <w:r>
        <w:rPr>
          <w:rFonts w:ascii="Roboto" w:hAnsi="Roboto"/>
          <w:sz w:val="20"/>
          <w:szCs w:val="20"/>
        </w:rPr>
        <w:br/>
      </w:r>
    </w:p>
    <w:p w14:paraId="5982496E" w14:textId="4C3D0C88" w:rsidR="009F169D" w:rsidRDefault="009F169D" w:rsidP="008F0908">
      <w:pPr>
        <w:rPr>
          <w:rFonts w:ascii="Roboto" w:hAnsi="Roboto"/>
          <w:i/>
          <w:iCs/>
          <w:sz w:val="20"/>
          <w:szCs w:val="20"/>
        </w:rPr>
      </w:pPr>
      <w:r w:rsidRPr="009F169D">
        <w:rPr>
          <w:rFonts w:ascii="Roboto" w:hAnsi="Roboto"/>
          <w:i/>
          <w:iCs/>
          <w:sz w:val="20"/>
          <w:szCs w:val="20"/>
        </w:rPr>
        <w:t>sudo apt update &amp;&amp; sudo apt install suricat</w:t>
      </w:r>
      <w:r>
        <w:rPr>
          <w:rFonts w:ascii="Roboto" w:hAnsi="Roboto"/>
          <w:i/>
          <w:iCs/>
          <w:sz w:val="20"/>
          <w:szCs w:val="20"/>
        </w:rPr>
        <w:t>a</w:t>
      </w:r>
    </w:p>
    <w:p w14:paraId="4678C046" w14:textId="37EA25DD" w:rsidR="009F169D" w:rsidRDefault="009F169D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2CBB5C3D" wp14:editId="2ACE588B">
            <wp:extent cx="3695700" cy="1428750"/>
            <wp:effectExtent l="0" t="0" r="0" b="0"/>
            <wp:docPr id="945824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249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D5E7" w14:textId="77777777" w:rsidR="006E4193" w:rsidRDefault="006E4193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5617BB9C" w14:textId="30A76E28" w:rsidR="006E4193" w:rsidRDefault="006E4193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Antes de la lanzar la herramienta vamos a generar las reglas de monitore</w:t>
      </w:r>
      <w:r w:rsidR="00154F69">
        <w:rPr>
          <w:rFonts w:ascii="Roboto" w:hAnsi="Roboto"/>
          <w:sz w:val="20"/>
          <w:szCs w:val="20"/>
        </w:rPr>
        <w:t>o/log</w:t>
      </w:r>
      <w:r>
        <w:rPr>
          <w:rFonts w:ascii="Roboto" w:hAnsi="Roboto"/>
          <w:sz w:val="20"/>
          <w:szCs w:val="20"/>
        </w:rPr>
        <w:t>. Vamos a seguir el orden de los siguientes comandos</w:t>
      </w:r>
      <w:r w:rsidR="00154F69">
        <w:rPr>
          <w:rFonts w:ascii="Roboto" w:hAnsi="Roboto"/>
          <w:sz w:val="20"/>
          <w:szCs w:val="20"/>
        </w:rPr>
        <w:t xml:space="preserve"> en el terminal de la máquina virtual.</w:t>
      </w:r>
    </w:p>
    <w:p w14:paraId="1176FF91" w14:textId="1B9528CC" w:rsidR="006E4193" w:rsidRDefault="006E4193" w:rsidP="008F0908">
      <w:pPr>
        <w:rPr>
          <w:rFonts w:ascii="Roboto" w:hAnsi="Roboto"/>
          <w:sz w:val="20"/>
          <w:szCs w:val="20"/>
        </w:rPr>
      </w:pPr>
      <w:r w:rsidRPr="006E4193">
        <w:rPr>
          <w:rFonts w:ascii="Roboto" w:hAnsi="Roboto"/>
          <w:i/>
          <w:iCs/>
          <w:sz w:val="20"/>
          <w:szCs w:val="20"/>
        </w:rPr>
        <w:t>sudo -s</w:t>
      </w:r>
      <w:r>
        <w:rPr>
          <w:rFonts w:ascii="Roboto" w:hAnsi="Roboto"/>
          <w:sz w:val="20"/>
          <w:szCs w:val="20"/>
        </w:rPr>
        <w:t xml:space="preserve"> para gestionar con permisos de Root.</w:t>
      </w:r>
    </w:p>
    <w:p w14:paraId="21896D06" w14:textId="709BCC1C" w:rsidR="006E4193" w:rsidRDefault="006E4193" w:rsidP="008F0908">
      <w:pPr>
        <w:rPr>
          <w:rFonts w:ascii="Roboto" w:hAnsi="Roboto"/>
          <w:sz w:val="20"/>
          <w:szCs w:val="20"/>
        </w:rPr>
      </w:pPr>
      <w:r w:rsidRPr="006E4193">
        <w:rPr>
          <w:rFonts w:ascii="Roboto" w:hAnsi="Roboto"/>
          <w:i/>
          <w:iCs/>
          <w:sz w:val="20"/>
          <w:szCs w:val="20"/>
        </w:rPr>
        <w:t>cd /etc/suricata/rules</w:t>
      </w:r>
      <w:r>
        <w:rPr>
          <w:rFonts w:ascii="Roboto" w:hAnsi="Roboto"/>
          <w:sz w:val="20"/>
          <w:szCs w:val="20"/>
        </w:rPr>
        <w:t xml:space="preserve"> para movernos al directorio de Reglas.</w:t>
      </w:r>
    </w:p>
    <w:p w14:paraId="1FCCE09C" w14:textId="4C2819DA" w:rsidR="006E4193" w:rsidRDefault="006E4193" w:rsidP="008F0908">
      <w:pPr>
        <w:rPr>
          <w:rFonts w:ascii="Roboto" w:hAnsi="Roboto"/>
          <w:sz w:val="20"/>
          <w:szCs w:val="20"/>
        </w:rPr>
      </w:pPr>
      <w:r w:rsidRPr="009B6845">
        <w:rPr>
          <w:rFonts w:ascii="Roboto" w:hAnsi="Roboto"/>
          <w:i/>
          <w:iCs/>
          <w:sz w:val="20"/>
          <w:szCs w:val="20"/>
        </w:rPr>
        <w:t>touch suricata.rules</w:t>
      </w:r>
      <w:r>
        <w:rPr>
          <w:rFonts w:ascii="Roboto" w:hAnsi="Roboto"/>
          <w:sz w:val="20"/>
          <w:szCs w:val="20"/>
        </w:rPr>
        <w:t xml:space="preserve"> para generar el archivo donde definiremos </w:t>
      </w:r>
      <w:r w:rsidR="002F03C9">
        <w:rPr>
          <w:rFonts w:ascii="Roboto" w:hAnsi="Roboto"/>
          <w:sz w:val="20"/>
          <w:szCs w:val="20"/>
        </w:rPr>
        <w:t>los parámetros.</w:t>
      </w:r>
    </w:p>
    <w:p w14:paraId="7A213A0B" w14:textId="0B5B1860" w:rsidR="00BD20F5" w:rsidRDefault="00BD20F5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Asignaremos las siguientes normas:</w:t>
      </w:r>
    </w:p>
    <w:p w14:paraId="0F3EE42B" w14:textId="0C68A487" w:rsidR="00BD20F5" w:rsidRDefault="00BD20F5" w:rsidP="008F0908">
      <w:pPr>
        <w:rPr>
          <w:rFonts w:ascii="Roboto" w:hAnsi="Roboto"/>
          <w:i/>
          <w:iCs/>
          <w:sz w:val="20"/>
          <w:szCs w:val="20"/>
        </w:rPr>
      </w:pPr>
      <w:r w:rsidRPr="00BD20F5">
        <w:rPr>
          <w:rFonts w:ascii="Roboto" w:hAnsi="Roboto"/>
          <w:i/>
          <w:iCs/>
          <w:sz w:val="20"/>
          <w:szCs w:val="20"/>
        </w:rPr>
        <w:t>alert tcp any any -&gt; any any (msg:"trafico detectado"; sid:1;)</w:t>
      </w:r>
    </w:p>
    <w:p w14:paraId="10AD75C8" w14:textId="281EC0C6" w:rsidR="00154F69" w:rsidRDefault="00BD20F5" w:rsidP="008F0908">
      <w:pPr>
        <w:rPr>
          <w:rFonts w:ascii="Roboto" w:hAnsi="Roboto"/>
          <w:i/>
          <w:iCs/>
          <w:sz w:val="20"/>
          <w:szCs w:val="20"/>
        </w:rPr>
      </w:pPr>
      <w:r w:rsidRPr="00BD20F5">
        <w:rPr>
          <w:rFonts w:ascii="Roboto" w:hAnsi="Roboto"/>
          <w:i/>
          <w:iCs/>
          <w:sz w:val="20"/>
          <w:szCs w:val="20"/>
        </w:rPr>
        <w:t>alert tcp any any -&gt; 192.168.1.65 22 (msg:"Trafico SSH detectado"; sid:2; classtype:attempted-admin;)</w:t>
      </w:r>
    </w:p>
    <w:p w14:paraId="5E195D52" w14:textId="77777777" w:rsidR="00154F69" w:rsidRDefault="00154F69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4952AC59" wp14:editId="1251EF32">
            <wp:extent cx="5612130" cy="819785"/>
            <wp:effectExtent l="0" t="0" r="7620" b="0"/>
            <wp:docPr id="114990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074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D5AC" w14:textId="1F069682" w:rsidR="008A53B8" w:rsidRPr="008A53B8" w:rsidRDefault="008A53B8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Considerar que la segunda regla de identificara el IP de nuestra máquina virtual, lo consultamos en un nuevo terminal con el comando </w:t>
      </w:r>
      <w:r w:rsidRPr="008A53B8">
        <w:rPr>
          <w:rFonts w:ascii="Roboto" w:hAnsi="Roboto"/>
          <w:i/>
          <w:iCs/>
          <w:sz w:val="20"/>
          <w:szCs w:val="20"/>
        </w:rPr>
        <w:t>ip a</w:t>
      </w:r>
      <w:r>
        <w:rPr>
          <w:rFonts w:ascii="Roboto" w:hAnsi="Roboto"/>
          <w:sz w:val="20"/>
          <w:szCs w:val="20"/>
        </w:rPr>
        <w:t xml:space="preserve">. </w:t>
      </w:r>
    </w:p>
    <w:p w14:paraId="5F306E3F" w14:textId="6949904B" w:rsidR="008A53B8" w:rsidRDefault="008A53B8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46317A44" wp14:editId="3289638C">
            <wp:extent cx="5612130" cy="916940"/>
            <wp:effectExtent l="0" t="0" r="7620" b="0"/>
            <wp:docPr id="691040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402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FFFB" w14:textId="1AC04B67" w:rsidR="00C66F31" w:rsidRDefault="00BD20F5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Nos movemos al directorio </w:t>
      </w:r>
      <w:r w:rsidRPr="00BD20F5">
        <w:rPr>
          <w:rFonts w:ascii="Roboto" w:hAnsi="Roboto"/>
          <w:i/>
          <w:iCs/>
          <w:sz w:val="20"/>
          <w:szCs w:val="20"/>
        </w:rPr>
        <w:t>/etc/suricata</w:t>
      </w:r>
      <w:r>
        <w:rPr>
          <w:rFonts w:ascii="Roboto" w:hAnsi="Roboto"/>
          <w:i/>
          <w:iCs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 xml:space="preserve">para configurar el archivo </w:t>
      </w:r>
      <w:r w:rsidRPr="00BD20F5">
        <w:rPr>
          <w:rFonts w:ascii="Roboto" w:hAnsi="Roboto"/>
          <w:i/>
          <w:iCs/>
          <w:sz w:val="20"/>
          <w:szCs w:val="20"/>
        </w:rPr>
        <w:t>suricata.yaml</w:t>
      </w:r>
      <w:r>
        <w:rPr>
          <w:rFonts w:ascii="Roboto" w:hAnsi="Roboto"/>
          <w:i/>
          <w:iCs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de la siguiente manera:</w:t>
      </w:r>
    </w:p>
    <w:p w14:paraId="1B3ADB01" w14:textId="1B045784" w:rsidR="00BD20F5" w:rsidRDefault="00BD20F5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109E1708" wp14:editId="1BE64A9A">
            <wp:extent cx="5591175" cy="2152650"/>
            <wp:effectExtent l="0" t="0" r="9525" b="0"/>
            <wp:docPr id="426777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75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E552" w14:textId="4AA049A3" w:rsidR="00BD20F5" w:rsidRDefault="00BD20F5" w:rsidP="00BD20F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Asignamos la ruta </w:t>
      </w:r>
      <w:r w:rsidRPr="00BD20F5">
        <w:rPr>
          <w:rFonts w:ascii="Roboto" w:hAnsi="Roboto"/>
          <w:i/>
          <w:iCs/>
          <w:sz w:val="20"/>
          <w:szCs w:val="20"/>
        </w:rPr>
        <w:t>default-rule-path: /etc/suricata/rules</w:t>
      </w:r>
      <w:r>
        <w:rPr>
          <w:rFonts w:ascii="Roboto" w:hAnsi="Roboto"/>
          <w:sz w:val="20"/>
          <w:szCs w:val="20"/>
        </w:rPr>
        <w:t xml:space="preserve"> y comentamos la siguiente fila </w:t>
      </w:r>
      <w:r w:rsidRPr="00BD20F5">
        <w:rPr>
          <w:rFonts w:ascii="Roboto" w:hAnsi="Roboto"/>
          <w:i/>
          <w:iCs/>
          <w:sz w:val="20"/>
          <w:szCs w:val="20"/>
        </w:rPr>
        <w:t>#default-rule-path: /var/lib/suricata/rules</w:t>
      </w:r>
      <w:r>
        <w:rPr>
          <w:rFonts w:ascii="Roboto" w:hAnsi="Roboto"/>
          <w:sz w:val="20"/>
          <w:szCs w:val="20"/>
        </w:rPr>
        <w:t>. Tendremos este acceso como backup ante conflictos futuros.</w:t>
      </w:r>
    </w:p>
    <w:p w14:paraId="27C94E7C" w14:textId="77777777" w:rsidR="008A53B8" w:rsidRDefault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</w:rPr>
        <w:br/>
      </w:r>
    </w:p>
    <w:p w14:paraId="02E8CE2D" w14:textId="642D7F7A" w:rsidR="0032018A" w:rsidRPr="0032018A" w:rsidRDefault="008A53B8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  <w:r>
        <w:rPr>
          <w:rFonts w:ascii="Roboto" w:hAnsi="Roboto"/>
          <w:sz w:val="20"/>
          <w:szCs w:val="20"/>
        </w:rPr>
        <w:lastRenderedPageBreak/>
        <w:t xml:space="preserve">Agregaremos nuestras clasificaciones propias desde la ruta </w:t>
      </w:r>
      <w:r w:rsidR="0032018A" w:rsidRPr="0032018A">
        <w:rPr>
          <w:rFonts w:ascii="Roboto" w:hAnsi="Roboto"/>
          <w:i/>
          <w:iCs/>
          <w:sz w:val="20"/>
          <w:szCs w:val="20"/>
        </w:rPr>
        <w:t>/etc/suricata</w:t>
      </w:r>
      <w:r w:rsidR="0032018A">
        <w:rPr>
          <w:rFonts w:ascii="Roboto" w:hAnsi="Roboto"/>
          <w:i/>
          <w:iCs/>
          <w:sz w:val="20"/>
          <w:szCs w:val="20"/>
        </w:rPr>
        <w:t xml:space="preserve"> </w:t>
      </w:r>
      <w:r w:rsidR="0032018A">
        <w:rPr>
          <w:rFonts w:ascii="Roboto" w:hAnsi="Roboto"/>
          <w:sz w:val="20"/>
          <w:szCs w:val="20"/>
        </w:rPr>
        <w:t xml:space="preserve">y asignamos una nueva regla en el archivo </w:t>
      </w:r>
      <w:r w:rsidR="0032018A" w:rsidRPr="009B6845">
        <w:rPr>
          <w:rFonts w:ascii="Roboto" w:hAnsi="Roboto"/>
          <w:i/>
          <w:iCs/>
          <w:sz w:val="20"/>
          <w:szCs w:val="20"/>
        </w:rPr>
        <w:t>suricata.rules</w:t>
      </w:r>
      <w:r w:rsidR="0032018A">
        <w:rPr>
          <w:rFonts w:ascii="Roboto" w:hAnsi="Roboto"/>
          <w:sz w:val="20"/>
          <w:szCs w:val="20"/>
        </w:rPr>
        <w:t>:</w:t>
      </w:r>
    </w:p>
    <w:p w14:paraId="5647734C" w14:textId="0E2C6BC0" w:rsidR="0032018A" w:rsidRDefault="0032018A" w:rsidP="008A53B8">
      <w:pPr>
        <w:rPr>
          <w:rFonts w:ascii="Roboto" w:hAnsi="Roboto"/>
          <w:i/>
          <w:iCs/>
          <w:sz w:val="20"/>
          <w:szCs w:val="20"/>
        </w:rPr>
      </w:pPr>
      <w:r>
        <w:rPr>
          <w:noProof/>
        </w:rPr>
        <w:drawing>
          <wp:inline distT="0" distB="0" distL="0" distR="0" wp14:anchorId="592E5920" wp14:editId="467285C4">
            <wp:extent cx="5612130" cy="959485"/>
            <wp:effectExtent l="0" t="0" r="7620" b="0"/>
            <wp:docPr id="2058561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12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2FF" w14:textId="77777777" w:rsidR="0059149C" w:rsidRDefault="0032018A" w:rsidP="008A53B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210C73EB" wp14:editId="24E0EE95">
            <wp:extent cx="5612130" cy="1264920"/>
            <wp:effectExtent l="0" t="0" r="7620" b="0"/>
            <wp:docPr id="1749619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199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CD94" w14:textId="49DAF932" w:rsidR="008A53B8" w:rsidRPr="0059149C" w:rsidRDefault="008A53B8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Iniciamos Suricata desde </w:t>
      </w:r>
      <w:r w:rsidR="0032018A">
        <w:rPr>
          <w:rFonts w:ascii="Roboto" w:hAnsi="Roboto"/>
          <w:sz w:val="20"/>
          <w:szCs w:val="20"/>
        </w:rPr>
        <w:t xml:space="preserve">con el </w:t>
      </w:r>
      <w:r>
        <w:rPr>
          <w:rFonts w:ascii="Roboto" w:hAnsi="Roboto"/>
          <w:sz w:val="20"/>
          <w:szCs w:val="20"/>
        </w:rPr>
        <w:t xml:space="preserve">comando </w:t>
      </w:r>
      <w:r w:rsidRPr="008A53B8">
        <w:rPr>
          <w:rFonts w:ascii="Roboto" w:hAnsi="Roboto"/>
          <w:i/>
          <w:iCs/>
          <w:sz w:val="20"/>
          <w:szCs w:val="20"/>
        </w:rPr>
        <w:t>suricata -c /etc/suricata/suricata.yaml -i eth0</w:t>
      </w:r>
    </w:p>
    <w:p w14:paraId="021826FC" w14:textId="6A166EDB" w:rsidR="0032018A" w:rsidRDefault="0032018A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Si las configuraciones son correctas, la terminal mostrará el siguiente mensaje.</w:t>
      </w:r>
      <w:r>
        <w:rPr>
          <w:noProof/>
        </w:rPr>
        <w:drawing>
          <wp:inline distT="0" distB="0" distL="0" distR="0" wp14:anchorId="23A4DCB6" wp14:editId="24968FD7">
            <wp:extent cx="5612130" cy="1122680"/>
            <wp:effectExtent l="0" t="0" r="7620" b="1270"/>
            <wp:docPr id="2038933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33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4550" w14:textId="79DF583C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</w:r>
    </w:p>
    <w:p w14:paraId="0848EE36" w14:textId="77777777" w:rsidR="00F00F30" w:rsidRDefault="00F00F3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70E73D32" w14:textId="77777777" w:rsidR="00F00F30" w:rsidRPr="00F00F30" w:rsidRDefault="00F00F30" w:rsidP="00F00F30">
      <w:pPr>
        <w:rPr>
          <w:rFonts w:ascii="Roboto" w:hAnsi="Roboto"/>
          <w:b/>
          <w:bCs/>
          <w:sz w:val="20"/>
          <w:szCs w:val="20"/>
        </w:rPr>
      </w:pPr>
      <w:r w:rsidRPr="00F00F30">
        <w:rPr>
          <w:rFonts w:ascii="Roboto" w:hAnsi="Roboto"/>
          <w:b/>
          <w:bCs/>
          <w:sz w:val="20"/>
          <w:szCs w:val="20"/>
        </w:rPr>
        <w:lastRenderedPageBreak/>
        <w:t>5. El servidor de Elastic debe recibir, almacenar y poder visualizar los logs del honeypot, el</w:t>
      </w:r>
    </w:p>
    <w:p w14:paraId="72238E1D" w14:textId="77777777" w:rsidR="00F00F30" w:rsidRPr="00F00F30" w:rsidRDefault="00F00F30" w:rsidP="00F00F30">
      <w:pPr>
        <w:rPr>
          <w:rFonts w:ascii="Roboto" w:hAnsi="Roboto"/>
          <w:b/>
          <w:bCs/>
          <w:sz w:val="20"/>
          <w:szCs w:val="20"/>
        </w:rPr>
      </w:pPr>
      <w:r w:rsidRPr="00F00F30">
        <w:rPr>
          <w:rFonts w:ascii="Roboto" w:hAnsi="Roboto"/>
          <w:b/>
          <w:bCs/>
          <w:sz w:val="20"/>
          <w:szCs w:val="20"/>
        </w:rPr>
        <w:t>Windows 11 y la fuente elegida ubicada en la DMZ2.</w:t>
      </w:r>
    </w:p>
    <w:p w14:paraId="7094070C" w14:textId="1D495616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Realizamos las configuraciones de Elastic para enlazar cada máquina virtual y gestionar </w:t>
      </w:r>
      <w:r w:rsidR="00526CEA">
        <w:rPr>
          <w:rFonts w:ascii="Roboto" w:hAnsi="Roboto"/>
          <w:sz w:val="20"/>
          <w:szCs w:val="20"/>
        </w:rPr>
        <w:t>los logs</w:t>
      </w:r>
      <w:r>
        <w:rPr>
          <w:rFonts w:ascii="Roboto" w:hAnsi="Roboto"/>
          <w:sz w:val="20"/>
          <w:szCs w:val="20"/>
        </w:rPr>
        <w:t xml:space="preserve"> de cada una. </w:t>
      </w:r>
    </w:p>
    <w:p w14:paraId="0B3EABD8" w14:textId="0B91A1DB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Desde </w:t>
      </w:r>
      <w:hyperlink r:id="rId81" w:history="1">
        <w:r w:rsidRPr="00877D29">
          <w:rPr>
            <w:rStyle w:val="Hipervnculo"/>
            <w:rFonts w:ascii="Roboto" w:hAnsi="Roboto"/>
            <w:sz w:val="20"/>
            <w:szCs w:val="20"/>
          </w:rPr>
          <w:t>https://www.elastic.co/es/cloud</w:t>
        </w:r>
      </w:hyperlink>
      <w:r>
        <w:rPr>
          <w:rFonts w:ascii="Roboto" w:hAnsi="Roboto"/>
          <w:sz w:val="20"/>
          <w:szCs w:val="20"/>
        </w:rPr>
        <w:t xml:space="preserve"> creamos nuestra cuenta con los datos solicitas, utilizaremos un usuario temporal para la práctica. </w:t>
      </w:r>
    </w:p>
    <w:p w14:paraId="641A5694" w14:textId="49C7266F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Una vez creada la cuenta comenzamos a configurar desde el apartado Assets &gt; Agent policies &gt; Create agente policy. Nombramos el agente “Suricata/Linux”.</w:t>
      </w:r>
    </w:p>
    <w:p w14:paraId="419A77EB" w14:textId="61DED11C" w:rsidR="00C476E2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Para generar la integración utilizamos el apartado Assets &gt; Agent policies &gt;</w:t>
      </w:r>
      <w:r w:rsidR="00C476E2">
        <w:rPr>
          <w:rFonts w:ascii="Roboto" w:hAnsi="Roboto"/>
          <w:sz w:val="20"/>
          <w:szCs w:val="20"/>
        </w:rPr>
        <w:t xml:space="preserve"> Add integration &gt; Add Suricata.</w:t>
      </w:r>
      <w:r w:rsidR="00967A11">
        <w:rPr>
          <w:rFonts w:ascii="Roboto" w:hAnsi="Roboto"/>
          <w:sz w:val="20"/>
          <w:szCs w:val="20"/>
        </w:rPr>
        <w:t xml:space="preserve"> Pinchamos el botón emergente para acceder al enrolamiento.</w:t>
      </w:r>
    </w:p>
    <w:p w14:paraId="424AF6F9" w14:textId="306BCCB8" w:rsidR="00967A11" w:rsidRDefault="00967A11" w:rsidP="008A53B8">
      <w:pPr>
        <w:rPr>
          <w:rFonts w:ascii="Roboto" w:hAnsi="Roboto"/>
          <w:sz w:val="20"/>
          <w:szCs w:val="20"/>
        </w:rPr>
      </w:pPr>
      <w:r w:rsidRPr="00967A11">
        <w:rPr>
          <w:rFonts w:ascii="Roboto" w:hAnsi="Roboto"/>
          <w:noProof/>
          <w:sz w:val="20"/>
          <w:szCs w:val="20"/>
        </w:rPr>
        <w:drawing>
          <wp:inline distT="0" distB="0" distL="0" distR="0" wp14:anchorId="32998C21" wp14:editId="4E3208B6">
            <wp:extent cx="5612130" cy="635000"/>
            <wp:effectExtent l="0" t="0" r="7620" b="0"/>
            <wp:docPr id="95251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197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7739" w14:textId="6CFEF7E0" w:rsidR="00967A11" w:rsidRDefault="00967A11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Seguimos las instrucciones para Linux Tar</w:t>
      </w:r>
    </w:p>
    <w:p w14:paraId="7E04BCBF" w14:textId="6B940147" w:rsidR="00967A11" w:rsidRDefault="00967A11" w:rsidP="008A53B8">
      <w:pPr>
        <w:rPr>
          <w:rFonts w:ascii="Roboto" w:hAnsi="Roboto"/>
          <w:sz w:val="20"/>
          <w:szCs w:val="20"/>
        </w:rPr>
      </w:pPr>
      <w:r w:rsidRPr="00967A11">
        <w:rPr>
          <w:rFonts w:ascii="Roboto" w:hAnsi="Roboto"/>
          <w:noProof/>
          <w:sz w:val="20"/>
          <w:szCs w:val="20"/>
        </w:rPr>
        <w:drawing>
          <wp:inline distT="0" distB="0" distL="0" distR="0" wp14:anchorId="2802027F" wp14:editId="576F0A5B">
            <wp:extent cx="5612130" cy="3825240"/>
            <wp:effectExtent l="0" t="0" r="7620" b="3810"/>
            <wp:docPr id="1688550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500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3BFD" w14:textId="77777777" w:rsidR="00967A11" w:rsidRDefault="00967A11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</w:r>
    </w:p>
    <w:p w14:paraId="5C0415A8" w14:textId="77777777" w:rsidR="00967A11" w:rsidRDefault="00967A1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7C78E4AD" w14:textId="27895EBC" w:rsidR="00967A11" w:rsidRDefault="00967A11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Desde nuestra terminal Suricata lanzamos el comando. </w:t>
      </w:r>
    </w:p>
    <w:p w14:paraId="117D55F2" w14:textId="4490A090" w:rsidR="00967A11" w:rsidRDefault="00967A11" w:rsidP="008A53B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7B6C7AF7" wp14:editId="7AF1A389">
            <wp:extent cx="5612130" cy="1941830"/>
            <wp:effectExtent l="0" t="0" r="7620" b="1270"/>
            <wp:docPr id="1906790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908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F889" w14:textId="3D77F7E1" w:rsidR="00577F40" w:rsidRDefault="00577F4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Una vez realizada la configuración encontraremos el siguiente panel. </w:t>
      </w:r>
    </w:p>
    <w:p w14:paraId="0C49F429" w14:textId="43D89491" w:rsidR="00967A11" w:rsidRDefault="00577F40" w:rsidP="008A53B8">
      <w:pPr>
        <w:rPr>
          <w:rFonts w:ascii="Roboto" w:hAnsi="Roboto"/>
          <w:sz w:val="20"/>
          <w:szCs w:val="20"/>
        </w:rPr>
      </w:pPr>
      <w:r w:rsidRPr="00577F40">
        <w:rPr>
          <w:rFonts w:ascii="Roboto" w:hAnsi="Roboto"/>
          <w:noProof/>
          <w:sz w:val="20"/>
          <w:szCs w:val="20"/>
        </w:rPr>
        <w:drawing>
          <wp:inline distT="0" distB="0" distL="0" distR="0" wp14:anchorId="66C848A1" wp14:editId="5EDF6F0A">
            <wp:extent cx="5612130" cy="2141855"/>
            <wp:effectExtent l="0" t="0" r="7620" b="0"/>
            <wp:docPr id="503984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846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8A2" w14:textId="5D928D0C" w:rsidR="00577F40" w:rsidRDefault="00577F4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  <w:t xml:space="preserve">Desde el </w:t>
      </w:r>
      <w:r w:rsidR="009B636E">
        <w:rPr>
          <w:rFonts w:ascii="Roboto" w:hAnsi="Roboto"/>
          <w:sz w:val="20"/>
          <w:szCs w:val="20"/>
        </w:rPr>
        <w:t>apartado Discover podremos ver los Log de nuestro Suricata enlazado en Elastic</w:t>
      </w:r>
    </w:p>
    <w:p w14:paraId="1DC63824" w14:textId="6DC361B5" w:rsidR="009B636E" w:rsidRDefault="009B636E" w:rsidP="008A53B8">
      <w:pPr>
        <w:rPr>
          <w:rFonts w:ascii="Roboto" w:hAnsi="Roboto"/>
          <w:sz w:val="20"/>
          <w:szCs w:val="20"/>
        </w:rPr>
      </w:pPr>
      <w:r w:rsidRPr="009B636E">
        <w:rPr>
          <w:rFonts w:ascii="Roboto" w:hAnsi="Roboto"/>
          <w:noProof/>
          <w:sz w:val="20"/>
          <w:szCs w:val="20"/>
        </w:rPr>
        <w:drawing>
          <wp:inline distT="0" distB="0" distL="0" distR="0" wp14:anchorId="7B885696" wp14:editId="48FDB7B7">
            <wp:extent cx="5612130" cy="2369185"/>
            <wp:effectExtent l="0" t="0" r="7620" b="0"/>
            <wp:docPr id="797879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794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26F9" w14:textId="77777777" w:rsidR="00FB7AC0" w:rsidRDefault="00FB7AC0" w:rsidP="008A53B8">
      <w:pPr>
        <w:rPr>
          <w:rFonts w:ascii="Roboto" w:hAnsi="Roboto"/>
          <w:sz w:val="20"/>
          <w:szCs w:val="20"/>
        </w:rPr>
      </w:pPr>
    </w:p>
    <w:p w14:paraId="1D061454" w14:textId="1B08E46F" w:rsidR="00526CEA" w:rsidRDefault="00526CEA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  <w:r>
        <w:rPr>
          <w:rFonts w:ascii="Roboto" w:hAnsi="Roboto"/>
          <w:sz w:val="20"/>
          <w:szCs w:val="20"/>
        </w:rPr>
        <w:lastRenderedPageBreak/>
        <w:t>Replicaremos las configuraciones para el resto de las máquinas.</w:t>
      </w:r>
      <w:r w:rsidR="009B2DE5">
        <w:rPr>
          <w:rFonts w:ascii="Roboto" w:hAnsi="Roboto"/>
          <w:sz w:val="20"/>
          <w:szCs w:val="20"/>
        </w:rPr>
        <w:t xml:space="preserve"> Vamos a asignar para el Honeypot el siguiente Path ~/cowrie/logs</w:t>
      </w:r>
    </w:p>
    <w:p w14:paraId="2176704D" w14:textId="77777777" w:rsidR="009B2DE5" w:rsidRDefault="009B2DE5" w:rsidP="008A53B8">
      <w:pPr>
        <w:rPr>
          <w:rFonts w:ascii="Roboto" w:hAnsi="Roboto"/>
          <w:sz w:val="20"/>
          <w:szCs w:val="20"/>
        </w:rPr>
      </w:pPr>
    </w:p>
    <w:p w14:paraId="322114A0" w14:textId="77777777" w:rsidR="002660F8" w:rsidRDefault="002660F8" w:rsidP="008A53B8">
      <w:pPr>
        <w:rPr>
          <w:noProof/>
        </w:rPr>
      </w:pPr>
    </w:p>
    <w:p w14:paraId="57B2CC61" w14:textId="15928C67" w:rsidR="009B2DE5" w:rsidRDefault="009B2DE5" w:rsidP="008A53B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744F7D95" wp14:editId="2FF11FAE">
            <wp:extent cx="5505450" cy="3319497"/>
            <wp:effectExtent l="0" t="0" r="0" b="0"/>
            <wp:docPr id="832605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5134" name=""/>
                    <pic:cNvPicPr/>
                  </pic:nvPicPr>
                  <pic:blipFill rotWithShape="1">
                    <a:blip r:embed="rId87"/>
                    <a:srcRect r="19382"/>
                    <a:stretch/>
                  </pic:blipFill>
                  <pic:spPr bwMode="auto">
                    <a:xfrm>
                      <a:off x="0" y="0"/>
                      <a:ext cx="5514657" cy="332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BE20" w14:textId="77777777" w:rsidR="009B2DE5" w:rsidRDefault="009B2DE5" w:rsidP="008A53B8">
      <w:pPr>
        <w:rPr>
          <w:rFonts w:ascii="Roboto" w:hAnsi="Roboto"/>
          <w:sz w:val="20"/>
          <w:szCs w:val="20"/>
        </w:rPr>
      </w:pPr>
    </w:p>
    <w:p w14:paraId="447A14F7" w14:textId="5DFB191C" w:rsidR="00200C18" w:rsidRDefault="009B2DE5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 esta manera ya disponemos de nuestras maquinas enlazadas a Elastic. </w:t>
      </w:r>
    </w:p>
    <w:p w14:paraId="7DA24A43" w14:textId="77777777" w:rsidR="00483133" w:rsidRDefault="00483133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33A08537" w14:textId="2AA456CA" w:rsidR="007B1906" w:rsidRPr="00483133" w:rsidRDefault="007B1906" w:rsidP="007B1906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lastRenderedPageBreak/>
        <w:t>LOGS – Elastic.</w:t>
      </w:r>
    </w:p>
    <w:p w14:paraId="7C5451BD" w14:textId="00E2D80F" w:rsidR="007B1906" w:rsidRDefault="007B1906" w:rsidP="007B1906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Revisaremos los logs desde el apartado Discover &gt; Search.</w:t>
      </w:r>
    </w:p>
    <w:p w14:paraId="4ED8EE40" w14:textId="2B8B3641" w:rsidR="007B1906" w:rsidRDefault="007B1906" w:rsidP="007B1906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Wind11:</w:t>
      </w:r>
    </w:p>
    <w:p w14:paraId="3835F2D3" w14:textId="5684FA8D" w:rsidR="009B2DE5" w:rsidRDefault="007B1906" w:rsidP="008A53B8">
      <w:pPr>
        <w:rPr>
          <w:rFonts w:ascii="Roboto" w:hAnsi="Roboto"/>
          <w:sz w:val="20"/>
          <w:szCs w:val="20"/>
        </w:rPr>
      </w:pPr>
      <w:r w:rsidRPr="007B1906">
        <w:rPr>
          <w:rFonts w:ascii="Roboto" w:hAnsi="Roboto"/>
          <w:noProof/>
          <w:sz w:val="20"/>
          <w:szCs w:val="20"/>
        </w:rPr>
        <w:drawing>
          <wp:inline distT="0" distB="0" distL="0" distR="0" wp14:anchorId="468CE9FC" wp14:editId="2F5E6EC8">
            <wp:extent cx="5612130" cy="2265680"/>
            <wp:effectExtent l="0" t="0" r="7620" b="1270"/>
            <wp:docPr id="1241238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386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15ED" w14:textId="6038DAED" w:rsidR="007B1906" w:rsidRDefault="007B1906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Suricata:</w:t>
      </w:r>
    </w:p>
    <w:p w14:paraId="56BB09A0" w14:textId="62C03248" w:rsidR="00483133" w:rsidRDefault="007B1906" w:rsidP="008A53B8">
      <w:pPr>
        <w:rPr>
          <w:rFonts w:ascii="Roboto" w:hAnsi="Roboto"/>
          <w:sz w:val="20"/>
          <w:szCs w:val="20"/>
        </w:rPr>
      </w:pPr>
      <w:r w:rsidRPr="007B1906">
        <w:rPr>
          <w:rFonts w:ascii="Roboto" w:hAnsi="Roboto"/>
          <w:noProof/>
          <w:sz w:val="20"/>
          <w:szCs w:val="20"/>
        </w:rPr>
        <w:drawing>
          <wp:inline distT="0" distB="0" distL="0" distR="0" wp14:anchorId="4233D3F5" wp14:editId="3A3CBCBF">
            <wp:extent cx="5612130" cy="2622550"/>
            <wp:effectExtent l="0" t="0" r="7620" b="6350"/>
            <wp:docPr id="1289372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721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8EB8" w14:textId="7DD08AFF" w:rsidR="002660F8" w:rsidRDefault="002660F8">
      <w:pPr>
        <w:rPr>
          <w:rFonts w:ascii="Roboto" w:hAnsi="Roboto"/>
          <w:sz w:val="20"/>
          <w:szCs w:val="20"/>
        </w:rPr>
      </w:pPr>
    </w:p>
    <w:p w14:paraId="40D03977" w14:textId="77777777" w:rsidR="00FB7AC0" w:rsidRDefault="00FB7AC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0098CCA1" w14:textId="52772B98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Considerando problemas en migrar los logs desde Kali a Elastic, comparto el archivo manual de los logs realizado en la máquina.</w:t>
      </w:r>
    </w:p>
    <w:p w14:paraId="00EED9DE" w14:textId="77777777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0CDC2A3B" wp14:editId="754CCFAE">
            <wp:extent cx="5612130" cy="783590"/>
            <wp:effectExtent l="0" t="0" r="7620" b="0"/>
            <wp:docPr id="217546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66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BA0D" w14:textId="77777777" w:rsidR="00FB7AC0" w:rsidRDefault="00FB7AC0" w:rsidP="00FB7AC0">
      <w:pPr>
        <w:rPr>
          <w:rFonts w:ascii="Roboto" w:hAnsi="Roboto"/>
          <w:sz w:val="20"/>
          <w:szCs w:val="20"/>
        </w:rPr>
      </w:pPr>
    </w:p>
    <w:p w14:paraId="43767037" w14:textId="77777777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1EC83389" wp14:editId="016DC2D9">
            <wp:extent cx="5612130" cy="1101090"/>
            <wp:effectExtent l="0" t="0" r="7620" b="3810"/>
            <wp:docPr id="676047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742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CE0A" w14:textId="77777777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Adjunto el Archivo con el resto de la información.</w:t>
      </w:r>
    </w:p>
    <w:p w14:paraId="4C869520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A10C7A8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7D78A685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49602FE3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2FA101A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6CBCC295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D14F8CD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1659E50" w14:textId="77777777" w:rsidR="00FB7AC0" w:rsidRDefault="00FB7AC0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08132D5E" w14:textId="5BECAAE9" w:rsidR="007B1906" w:rsidRDefault="00483133" w:rsidP="008A53B8">
      <w:pPr>
        <w:rPr>
          <w:rFonts w:ascii="Roboto" w:hAnsi="Roboto"/>
          <w:b/>
          <w:bCs/>
          <w:sz w:val="20"/>
          <w:szCs w:val="20"/>
        </w:rPr>
      </w:pPr>
      <w:r w:rsidRPr="00483133">
        <w:rPr>
          <w:rFonts w:ascii="Roboto" w:hAnsi="Roboto"/>
          <w:b/>
          <w:bCs/>
          <w:sz w:val="20"/>
          <w:szCs w:val="20"/>
        </w:rPr>
        <w:lastRenderedPageBreak/>
        <w:t>RESUMEN.</w:t>
      </w:r>
    </w:p>
    <w:p w14:paraId="716A5CD8" w14:textId="2254E1E6" w:rsidR="00483133" w:rsidRDefault="00A16746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Diagramamos</w:t>
      </w:r>
      <w:r w:rsidR="00483133">
        <w:rPr>
          <w:rFonts w:ascii="Roboto" w:hAnsi="Roboto"/>
          <w:sz w:val="20"/>
          <w:szCs w:val="20"/>
        </w:rPr>
        <w:t xml:space="preserve"> una infraestructura para conectando 3 redes al UTM </w:t>
      </w:r>
      <w:r>
        <w:rPr>
          <w:rFonts w:ascii="Roboto" w:hAnsi="Roboto"/>
          <w:sz w:val="20"/>
          <w:szCs w:val="20"/>
        </w:rPr>
        <w:t>pf</w:t>
      </w:r>
      <w:r w:rsidR="00483133">
        <w:rPr>
          <w:rFonts w:ascii="Roboto" w:hAnsi="Roboto"/>
          <w:sz w:val="20"/>
          <w:szCs w:val="20"/>
        </w:rPr>
        <w:t>Sense, entendiendo las limitaciones de una red doméstica.</w:t>
      </w:r>
    </w:p>
    <w:p w14:paraId="2E7A2839" w14:textId="60EA3D01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Creamos el </w:t>
      </w:r>
      <w:r w:rsidR="00A16746">
        <w:rPr>
          <w:rFonts w:ascii="Roboto" w:hAnsi="Roboto"/>
          <w:sz w:val="20"/>
          <w:szCs w:val="20"/>
        </w:rPr>
        <w:t>UTM desde la ISO (pfSense) simulando un entorno laboral, con la posibilidad de dirigir, redirigir, cancelar, bloquear y controlar las conexiones internas y externas.</w:t>
      </w:r>
    </w:p>
    <w:p w14:paraId="3B095724" w14:textId="550917F0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Definimos las configuraciones para cada máquina según el requerimiento solicitado (conexiones y restricciones).</w:t>
      </w:r>
    </w:p>
    <w:p w14:paraId="60076207" w14:textId="34400D81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Asignamos reglas de Firewall para cada acceso y definimos una IP estática para conectarse desde una red externa.</w:t>
      </w:r>
    </w:p>
    <w:p w14:paraId="3FDA72B3" w14:textId="4C2C24A4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Activamos y configuramos Elastic, definiendo integraciones para cada máquina virtual.</w:t>
      </w:r>
    </w:p>
    <w:p w14:paraId="41934A06" w14:textId="185C598C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Enrollamos cada maquina con el server de Elastic para enviar, almacenar y analizar los logs de cada una. </w:t>
      </w:r>
    </w:p>
    <w:p w14:paraId="59BD3585" w14:textId="77777777" w:rsidR="002660F8" w:rsidRDefault="002660F8" w:rsidP="008A53B8">
      <w:pPr>
        <w:rPr>
          <w:rFonts w:ascii="Roboto" w:hAnsi="Roboto"/>
          <w:sz w:val="20"/>
          <w:szCs w:val="20"/>
        </w:rPr>
      </w:pPr>
    </w:p>
    <w:p w14:paraId="0302912D" w14:textId="49DF0B7F" w:rsidR="002660F8" w:rsidRDefault="002660F8" w:rsidP="008A53B8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t>Herramientas Utilizadas</w:t>
      </w:r>
    </w:p>
    <w:p w14:paraId="12433ECC" w14:textId="41175CB0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Virtual Box</w:t>
      </w:r>
    </w:p>
    <w:p w14:paraId="617D7FA9" w14:textId="38260682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MV_UTM-01</w:t>
      </w:r>
    </w:p>
    <w:p w14:paraId="46EA6E92" w14:textId="5E04CBF9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MV_Kali</w:t>
      </w:r>
    </w:p>
    <w:p w14:paraId="3E8641E9" w14:textId="145C2ABB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MV_Wind11</w:t>
      </w:r>
    </w:p>
    <w:p w14:paraId="6586CB68" w14:textId="7C4B196B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hyperlink r:id="rId92" w:history="1">
        <w:r w:rsidRPr="006F2413">
          <w:rPr>
            <w:rStyle w:val="Hipervnculo"/>
            <w:rFonts w:ascii="Roboto" w:hAnsi="Roboto"/>
            <w:sz w:val="20"/>
            <w:szCs w:val="20"/>
          </w:rPr>
          <w:t>https://www.elastic.co/es/cloud</w:t>
        </w:r>
      </w:hyperlink>
    </w:p>
    <w:p w14:paraId="6E4AB6C4" w14:textId="03FAD31C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GitHub</w:t>
      </w:r>
    </w:p>
    <w:p w14:paraId="2C0938F9" w14:textId="0E2405D7" w:rsidR="002660F8" w:rsidRDefault="002660F8" w:rsidP="002660F8">
      <w:pPr>
        <w:rPr>
          <w:rFonts w:ascii="Roboto" w:hAnsi="Roboto"/>
          <w:sz w:val="20"/>
          <w:szCs w:val="20"/>
        </w:rPr>
      </w:pPr>
    </w:p>
    <w:p w14:paraId="10BD03E9" w14:textId="1C7B6ACB" w:rsidR="002660F8" w:rsidRDefault="002660F8" w:rsidP="002660F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Ficheros Entregados</w:t>
      </w:r>
    </w:p>
    <w:p w14:paraId="75616140" w14:textId="22004D74" w:rsidR="002660F8" w:rsidRDefault="002660F8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2660F8">
        <w:rPr>
          <w:rFonts w:ascii="Roboto" w:hAnsi="Roboto"/>
          <w:sz w:val="20"/>
          <w:szCs w:val="20"/>
        </w:rPr>
        <w:t>Practica Blue Team.docx</w:t>
      </w:r>
    </w:p>
    <w:p w14:paraId="4DAC8DE2" w14:textId="39FA4DD3" w:rsidR="002660F8" w:rsidRDefault="002660F8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2660F8">
        <w:rPr>
          <w:rFonts w:ascii="Roboto" w:hAnsi="Roboto"/>
          <w:sz w:val="20"/>
          <w:szCs w:val="20"/>
        </w:rPr>
        <w:t>LogElastic_suricata.txt</w:t>
      </w:r>
    </w:p>
    <w:p w14:paraId="55D5F332" w14:textId="7B0F079F" w:rsidR="002660F8" w:rsidRDefault="002660F8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2660F8">
        <w:rPr>
          <w:rFonts w:ascii="Roboto" w:hAnsi="Roboto"/>
          <w:sz w:val="20"/>
          <w:szCs w:val="20"/>
        </w:rPr>
        <w:t>LogElastic_Wind11.txt</w:t>
      </w:r>
    </w:p>
    <w:p w14:paraId="631575C4" w14:textId="301A1B5F" w:rsidR="000A5D06" w:rsidRPr="002660F8" w:rsidRDefault="000A5D06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0A5D06">
        <w:rPr>
          <w:rFonts w:ascii="Roboto" w:hAnsi="Roboto"/>
          <w:sz w:val="20"/>
          <w:szCs w:val="20"/>
        </w:rPr>
        <w:t>LogCowrie.txt</w:t>
      </w:r>
    </w:p>
    <w:sectPr w:rsidR="000A5D06" w:rsidRPr="002660F8">
      <w:headerReference w:type="even" r:id="rId93"/>
      <w:headerReference w:type="default" r:id="rId94"/>
      <w:headerReference w:type="first" r:id="rId9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059F59" w14:textId="77777777" w:rsidR="008D63EB" w:rsidRDefault="008D63EB" w:rsidP="00F26E95">
      <w:pPr>
        <w:spacing w:after="0" w:line="240" w:lineRule="auto"/>
      </w:pPr>
      <w:r>
        <w:separator/>
      </w:r>
    </w:p>
  </w:endnote>
  <w:endnote w:type="continuationSeparator" w:id="0">
    <w:p w14:paraId="04985249" w14:textId="77777777" w:rsidR="008D63EB" w:rsidRDefault="008D63EB" w:rsidP="00F26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5C6899" w14:textId="77777777" w:rsidR="008D63EB" w:rsidRDefault="008D63EB" w:rsidP="00F26E95">
      <w:pPr>
        <w:spacing w:after="0" w:line="240" w:lineRule="auto"/>
      </w:pPr>
      <w:r>
        <w:separator/>
      </w:r>
    </w:p>
  </w:footnote>
  <w:footnote w:type="continuationSeparator" w:id="0">
    <w:p w14:paraId="40E726C6" w14:textId="77777777" w:rsidR="008D63EB" w:rsidRDefault="008D63EB" w:rsidP="00F26E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B9C95F" w14:textId="7F9E7D77" w:rsidR="00F26E95" w:rsidRDefault="00000000">
    <w:pPr>
      <w:pStyle w:val="Encabezado"/>
    </w:pPr>
    <w:r>
      <w:rPr>
        <w:noProof/>
      </w:rPr>
      <w:pict w14:anchorId="7E4029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90422" o:spid="_x0000_s1041" type="#_x0000_t75" style="position:absolute;margin-left:0;margin-top:0;width:16in;height:16in;z-index:-251657216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466F0" w14:textId="7E8BBDF7" w:rsidR="00F26E95" w:rsidRDefault="00000000">
    <w:pPr>
      <w:pStyle w:val="Encabezado"/>
    </w:pPr>
    <w:r>
      <w:rPr>
        <w:noProof/>
      </w:rPr>
      <w:pict w14:anchorId="5203B1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90423" o:spid="_x0000_s1042" type="#_x0000_t75" style="position:absolute;margin-left:0;margin-top:0;width:16in;height:16in;z-index:-251656192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ED5E3" w14:textId="623D6D7F" w:rsidR="00F26E95" w:rsidRDefault="00000000">
    <w:pPr>
      <w:pStyle w:val="Encabezado"/>
    </w:pPr>
    <w:r>
      <w:rPr>
        <w:noProof/>
      </w:rPr>
      <w:pict w14:anchorId="699E79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90421" o:spid="_x0000_s1040" type="#_x0000_t75" style="position:absolute;margin-left:0;margin-top:0;width:16in;height:16in;z-index:-251658240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4436A"/>
    <w:multiLevelType w:val="hybridMultilevel"/>
    <w:tmpl w:val="1E1EE3C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36A14"/>
    <w:multiLevelType w:val="multilevel"/>
    <w:tmpl w:val="8D160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CFE2143"/>
    <w:multiLevelType w:val="hybridMultilevel"/>
    <w:tmpl w:val="8BCA4F3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D8236B"/>
    <w:multiLevelType w:val="multilevel"/>
    <w:tmpl w:val="D0B42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006345">
    <w:abstractNumId w:val="3"/>
  </w:num>
  <w:num w:numId="2" w16cid:durableId="1862158439">
    <w:abstractNumId w:val="1"/>
  </w:num>
  <w:num w:numId="3" w16cid:durableId="1261529198">
    <w:abstractNumId w:val="0"/>
  </w:num>
  <w:num w:numId="4" w16cid:durableId="20704158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E95"/>
    <w:rsid w:val="00027DD4"/>
    <w:rsid w:val="00061D43"/>
    <w:rsid w:val="000634AD"/>
    <w:rsid w:val="00073072"/>
    <w:rsid w:val="000A5D06"/>
    <w:rsid w:val="000B6F0F"/>
    <w:rsid w:val="000C26EB"/>
    <w:rsid w:val="000C5FA1"/>
    <w:rsid w:val="00110675"/>
    <w:rsid w:val="00110960"/>
    <w:rsid w:val="00115F85"/>
    <w:rsid w:val="00134501"/>
    <w:rsid w:val="00154F69"/>
    <w:rsid w:val="00175F10"/>
    <w:rsid w:val="001A1CFC"/>
    <w:rsid w:val="001B07AD"/>
    <w:rsid w:val="001C25F8"/>
    <w:rsid w:val="001F7705"/>
    <w:rsid w:val="00200C18"/>
    <w:rsid w:val="00210E49"/>
    <w:rsid w:val="0024195A"/>
    <w:rsid w:val="002660F8"/>
    <w:rsid w:val="0028299C"/>
    <w:rsid w:val="002F03C9"/>
    <w:rsid w:val="00307DFD"/>
    <w:rsid w:val="0032018A"/>
    <w:rsid w:val="00387214"/>
    <w:rsid w:val="003A0F9B"/>
    <w:rsid w:val="003B0021"/>
    <w:rsid w:val="003B4B08"/>
    <w:rsid w:val="003C5876"/>
    <w:rsid w:val="003F408E"/>
    <w:rsid w:val="0042253A"/>
    <w:rsid w:val="00431CC8"/>
    <w:rsid w:val="00447F51"/>
    <w:rsid w:val="004738B0"/>
    <w:rsid w:val="00483133"/>
    <w:rsid w:val="004A24E8"/>
    <w:rsid w:val="004C7CC7"/>
    <w:rsid w:val="00500218"/>
    <w:rsid w:val="00520654"/>
    <w:rsid w:val="00526CEA"/>
    <w:rsid w:val="00530648"/>
    <w:rsid w:val="005314D7"/>
    <w:rsid w:val="00533D7D"/>
    <w:rsid w:val="005506FE"/>
    <w:rsid w:val="00577F40"/>
    <w:rsid w:val="0059149C"/>
    <w:rsid w:val="005A3DCD"/>
    <w:rsid w:val="005A796D"/>
    <w:rsid w:val="0061370C"/>
    <w:rsid w:val="00670505"/>
    <w:rsid w:val="00673B4C"/>
    <w:rsid w:val="006B4792"/>
    <w:rsid w:val="006E4193"/>
    <w:rsid w:val="006E4DB4"/>
    <w:rsid w:val="006F4628"/>
    <w:rsid w:val="00730F1E"/>
    <w:rsid w:val="00733205"/>
    <w:rsid w:val="007855D4"/>
    <w:rsid w:val="00785F97"/>
    <w:rsid w:val="007946DC"/>
    <w:rsid w:val="007B1906"/>
    <w:rsid w:val="007D531C"/>
    <w:rsid w:val="00827398"/>
    <w:rsid w:val="00866D37"/>
    <w:rsid w:val="008A53B8"/>
    <w:rsid w:val="008C688F"/>
    <w:rsid w:val="008D63EB"/>
    <w:rsid w:val="008F0908"/>
    <w:rsid w:val="008F2B79"/>
    <w:rsid w:val="00903EC4"/>
    <w:rsid w:val="0094230B"/>
    <w:rsid w:val="009504CC"/>
    <w:rsid w:val="00951999"/>
    <w:rsid w:val="00967A11"/>
    <w:rsid w:val="00974EC6"/>
    <w:rsid w:val="009B2DE5"/>
    <w:rsid w:val="009B636E"/>
    <w:rsid w:val="009B6845"/>
    <w:rsid w:val="009E1730"/>
    <w:rsid w:val="009E6839"/>
    <w:rsid w:val="009F169D"/>
    <w:rsid w:val="00A16746"/>
    <w:rsid w:val="00A1713D"/>
    <w:rsid w:val="00A206EA"/>
    <w:rsid w:val="00A65FF3"/>
    <w:rsid w:val="00A74D31"/>
    <w:rsid w:val="00AF0479"/>
    <w:rsid w:val="00B01E1C"/>
    <w:rsid w:val="00B320B4"/>
    <w:rsid w:val="00BB2841"/>
    <w:rsid w:val="00BC59DF"/>
    <w:rsid w:val="00BC5ED5"/>
    <w:rsid w:val="00BC7208"/>
    <w:rsid w:val="00BD20F5"/>
    <w:rsid w:val="00BD3EAC"/>
    <w:rsid w:val="00BE2268"/>
    <w:rsid w:val="00C03D79"/>
    <w:rsid w:val="00C04F0D"/>
    <w:rsid w:val="00C13E94"/>
    <w:rsid w:val="00C21D46"/>
    <w:rsid w:val="00C248F8"/>
    <w:rsid w:val="00C476E2"/>
    <w:rsid w:val="00C66F31"/>
    <w:rsid w:val="00CD4823"/>
    <w:rsid w:val="00CF2190"/>
    <w:rsid w:val="00D15E11"/>
    <w:rsid w:val="00D16CE9"/>
    <w:rsid w:val="00D21A8D"/>
    <w:rsid w:val="00D26C23"/>
    <w:rsid w:val="00D34908"/>
    <w:rsid w:val="00D353F5"/>
    <w:rsid w:val="00D83BDE"/>
    <w:rsid w:val="00D87F0C"/>
    <w:rsid w:val="00DD739A"/>
    <w:rsid w:val="00DF1AB0"/>
    <w:rsid w:val="00DF1B31"/>
    <w:rsid w:val="00E1220D"/>
    <w:rsid w:val="00E3355F"/>
    <w:rsid w:val="00E55CFD"/>
    <w:rsid w:val="00E572F2"/>
    <w:rsid w:val="00E62846"/>
    <w:rsid w:val="00E64966"/>
    <w:rsid w:val="00E726CC"/>
    <w:rsid w:val="00E83F41"/>
    <w:rsid w:val="00E92E18"/>
    <w:rsid w:val="00EA4F8F"/>
    <w:rsid w:val="00EC0CF6"/>
    <w:rsid w:val="00F00F30"/>
    <w:rsid w:val="00F26E95"/>
    <w:rsid w:val="00F4313F"/>
    <w:rsid w:val="00F630AA"/>
    <w:rsid w:val="00FB4166"/>
    <w:rsid w:val="00FB7AC0"/>
    <w:rsid w:val="00FF7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34CC68"/>
  <w15:chartTrackingRefBased/>
  <w15:docId w15:val="{6F5737BE-AC37-406F-8019-27DE2B442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F30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26E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26E9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26E95"/>
  </w:style>
  <w:style w:type="paragraph" w:styleId="Piedepgina">
    <w:name w:val="footer"/>
    <w:basedOn w:val="Normal"/>
    <w:link w:val="PiedepginaCar"/>
    <w:uiPriority w:val="99"/>
    <w:unhideWhenUsed/>
    <w:rsid w:val="00F26E9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26E95"/>
  </w:style>
  <w:style w:type="paragraph" w:styleId="Ttulo">
    <w:name w:val="Title"/>
    <w:basedOn w:val="Normal"/>
    <w:next w:val="Normal"/>
    <w:link w:val="TtuloCar"/>
    <w:uiPriority w:val="10"/>
    <w:qFormat/>
    <w:rsid w:val="00F26E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26E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F26E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0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08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9B636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B636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B636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B636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B636E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2660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2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9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1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3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4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9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73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header" Target="header3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https://www.elastic.co/es/cloud" TargetMode="External"/><Relationship Id="rId86" Type="http://schemas.openxmlformats.org/officeDocument/2006/relationships/image" Target="media/image78.png"/><Relationship Id="rId9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www.elastic.co/es/clou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B13F34-1311-4729-94E8-14998F681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3486</TotalTime>
  <Pages>36</Pages>
  <Words>1825</Words>
  <Characters>10040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Dariel Altamirano</dc:creator>
  <cp:keywords/>
  <dc:description/>
  <cp:lastModifiedBy>Maximiliano Dariel Altamirano</cp:lastModifiedBy>
  <cp:revision>17</cp:revision>
  <cp:lastPrinted>2025-01-12T13:50:00Z</cp:lastPrinted>
  <dcterms:created xsi:type="dcterms:W3CDTF">2025-01-10T09:40:00Z</dcterms:created>
  <dcterms:modified xsi:type="dcterms:W3CDTF">2025-01-19T17:29:00Z</dcterms:modified>
</cp:coreProperties>
</file>